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12C4F4" w14:textId="77777777" w:rsidR="00735259" w:rsidRDefault="00735259" w:rsidP="00995C39">
      <w:pPr>
        <w:jc w:val="center"/>
        <w:rPr>
          <w:rFonts w:cstheme="minorHAnsi"/>
          <w:b/>
          <w:color w:val="164284"/>
          <w:sz w:val="28"/>
          <w:szCs w:val="24"/>
          <w:lang w:val="es-ES"/>
        </w:rPr>
      </w:pPr>
    </w:p>
    <w:p w14:paraId="5E47AC42" w14:textId="4C97EDDB" w:rsidR="00995C39" w:rsidRPr="00FE4A59" w:rsidRDefault="00995C39" w:rsidP="00995C39">
      <w:pPr>
        <w:jc w:val="center"/>
        <w:rPr>
          <w:rFonts w:cstheme="minorHAnsi"/>
          <w:b/>
          <w:color w:val="164284"/>
          <w:sz w:val="28"/>
          <w:szCs w:val="24"/>
          <w:lang w:val="es-ES"/>
        </w:rPr>
      </w:pPr>
      <w:r w:rsidRPr="00FE4A59">
        <w:rPr>
          <w:rFonts w:cstheme="minorHAnsi"/>
          <w:b/>
          <w:color w:val="164284"/>
          <w:sz w:val="28"/>
          <w:szCs w:val="24"/>
          <w:lang w:val="es-ES"/>
        </w:rPr>
        <w:t xml:space="preserve">CALENDARIO ACADÉMICO </w:t>
      </w:r>
      <w:r w:rsidR="00735259">
        <w:rPr>
          <w:rFonts w:cstheme="minorHAnsi"/>
          <w:b/>
          <w:color w:val="164284"/>
          <w:sz w:val="28"/>
          <w:szCs w:val="24"/>
          <w:lang w:val="es-ES"/>
        </w:rPr>
        <w:t>2025</w:t>
      </w:r>
    </w:p>
    <w:p w14:paraId="289C39AF" w14:textId="0BCBDE4D" w:rsidR="007C3190" w:rsidRPr="00F950D7" w:rsidRDefault="00753E64" w:rsidP="00552785">
      <w:pPr>
        <w:spacing w:line="240" w:lineRule="auto"/>
        <w:jc w:val="center"/>
        <w:rPr>
          <w:rFonts w:cstheme="minorHAnsi"/>
          <w:b/>
          <w:color w:val="164284"/>
          <w:szCs w:val="21"/>
          <w:lang w:val="es-ES"/>
        </w:rPr>
      </w:pPr>
      <w:r w:rsidRPr="00F950D7">
        <w:rPr>
          <w:rFonts w:cstheme="minorHAnsi"/>
          <w:b/>
          <w:color w:val="164284"/>
          <w:szCs w:val="21"/>
          <w:lang w:val="es-ES"/>
        </w:rPr>
        <w:t xml:space="preserve">Nivel: </w:t>
      </w:r>
      <w:r w:rsidR="0097516B" w:rsidRPr="00F950D7">
        <w:rPr>
          <w:rFonts w:cstheme="minorHAnsi"/>
          <w:b/>
          <w:color w:val="164284"/>
          <w:szCs w:val="21"/>
          <w:lang w:val="es-ES"/>
        </w:rPr>
        <w:t>Posgrado</w:t>
      </w:r>
      <w:r w:rsidR="0033357F">
        <w:rPr>
          <w:rFonts w:cstheme="minorHAnsi"/>
          <w:b/>
          <w:color w:val="164284"/>
          <w:szCs w:val="21"/>
          <w:lang w:val="es-ES"/>
        </w:rPr>
        <w:t>s</w:t>
      </w:r>
    </w:p>
    <w:p w14:paraId="694293F6" w14:textId="0442A95F" w:rsidR="00753E64" w:rsidRPr="00F950D7" w:rsidRDefault="00753E64" w:rsidP="00552785">
      <w:pPr>
        <w:spacing w:line="240" w:lineRule="auto"/>
        <w:jc w:val="center"/>
        <w:rPr>
          <w:rFonts w:cstheme="minorHAnsi"/>
          <w:b/>
          <w:color w:val="164284"/>
          <w:szCs w:val="21"/>
          <w:lang w:val="es-ES"/>
        </w:rPr>
      </w:pPr>
      <w:r w:rsidRPr="00F950D7">
        <w:rPr>
          <w:rFonts w:cstheme="minorHAnsi"/>
          <w:b/>
          <w:color w:val="164284"/>
          <w:szCs w:val="21"/>
          <w:lang w:val="es-ES"/>
        </w:rPr>
        <w:t>Modalidad: Presencial</w:t>
      </w:r>
      <w:r w:rsidR="002474F1">
        <w:rPr>
          <w:rFonts w:cstheme="minorHAnsi"/>
          <w:b/>
          <w:color w:val="164284"/>
          <w:szCs w:val="21"/>
          <w:lang w:val="es-ES"/>
        </w:rPr>
        <w:t xml:space="preserve"> e Híbrid</w:t>
      </w:r>
      <w:r w:rsidR="009E05AC">
        <w:rPr>
          <w:rFonts w:cstheme="minorHAnsi"/>
          <w:b/>
          <w:color w:val="164284"/>
          <w:szCs w:val="21"/>
          <w:lang w:val="es-ES"/>
        </w:rPr>
        <w:t>o</w:t>
      </w:r>
    </w:p>
    <w:tbl>
      <w:tblPr>
        <w:tblW w:w="9361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5"/>
        <w:gridCol w:w="1701"/>
        <w:gridCol w:w="1985"/>
      </w:tblGrid>
      <w:tr w:rsidR="00F950D7" w:rsidRPr="00C94397" w14:paraId="55FF41EB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2CFF3775" w14:textId="08BAECB9" w:rsidR="00F950D7" w:rsidRPr="00C94397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C94397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6"/>
                <w:szCs w:val="16"/>
                <w:lang w:eastAsia="es-EC"/>
              </w:rPr>
              <w:t xml:space="preserve">PRIMER PERIODO ACADÉMICO ORDINARIO </w:t>
            </w:r>
          </w:p>
        </w:tc>
      </w:tr>
      <w:tr w:rsidR="00F950D7" w:rsidRPr="00796216" w14:paraId="173B6AFD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3C90B9F9" w14:textId="5AFF21A7" w:rsidR="00F950D7" w:rsidRPr="001F76BC" w:rsidRDefault="002474F1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MAESTRÍAS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PRIMERA </w:t>
            </w:r>
            <w:r w:rsidR="00F950D7"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FASE Q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M1</w:t>
            </w:r>
          </w:p>
        </w:tc>
      </w:tr>
      <w:tr w:rsidR="00F950D7" w:rsidRPr="00796216" w14:paraId="34A7ED4F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5D84241B" w14:textId="77777777" w:rsidR="00F950D7" w:rsidRPr="001F76BC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316A027E" w14:textId="77777777" w:rsidR="00F950D7" w:rsidRPr="001F76BC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4AEE57B7" w14:textId="77777777" w:rsidR="00F950D7" w:rsidRPr="001F76BC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A80C39" w:rsidRPr="00796216" w14:paraId="474399E1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394BA5E" w14:textId="13EA13E7" w:rsidR="00A80C39" w:rsidRPr="0058724C" w:rsidRDefault="00A80C39" w:rsidP="00A80C3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8724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Postulación a becas y carga de beneficios económicos (estudiantes nuevos)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BBE831D" w14:textId="1BE9C20F" w:rsidR="00A80C39" w:rsidRPr="009D2ED0" w:rsidRDefault="00A80C39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28-oct-2024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6B8B6A5" w14:textId="71C66A73" w:rsidR="00A80C39" w:rsidRPr="009D2ED0" w:rsidRDefault="00A80C39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4-abr-2025</w:t>
            </w:r>
          </w:p>
        </w:tc>
      </w:tr>
      <w:tr w:rsidR="00562925" w:rsidRPr="00796216" w14:paraId="25B38C45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7732096" w14:textId="45025D92" w:rsidR="00562925" w:rsidRPr="0058724C" w:rsidRDefault="00562925" w:rsidP="0056292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8724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de estudiantes antiguos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6B5D7C8" w14:textId="21191B9E" w:rsidR="00562925" w:rsidRPr="00416669" w:rsidRDefault="00562925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24-feb-2025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92403D2" w14:textId="5B45339F" w:rsidR="00562925" w:rsidRPr="00416669" w:rsidRDefault="00562925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14-mar-2025</w:t>
            </w:r>
          </w:p>
        </w:tc>
      </w:tr>
      <w:tr w:rsidR="007B5DC6" w:rsidRPr="00796216" w14:paraId="0869B985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74190C01" w14:textId="06CC76EB" w:rsidR="007B5DC6" w:rsidRPr="00416669" w:rsidRDefault="007B5DC6" w:rsidP="007B5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Aplicación beneficio de Financiamiento Directo PUCE periodo ordinario. Matrícula ordinaria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FEE7380" w14:textId="7C8FD6D6" w:rsidR="007B5DC6" w:rsidRPr="00416669" w:rsidRDefault="007B5DC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24-feb-2025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9D2007D" w14:textId="3531D8DD" w:rsidR="007B5DC6" w:rsidRPr="00416669" w:rsidRDefault="007B5DC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12-mar-2025</w:t>
            </w:r>
          </w:p>
        </w:tc>
      </w:tr>
      <w:tr w:rsidR="007B5DC6" w:rsidRPr="00796216" w14:paraId="4CF766D2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5AFECB67" w14:textId="6CFAD6C8" w:rsidR="007B5DC6" w:rsidRPr="00416669" w:rsidRDefault="007B5DC6" w:rsidP="007B5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de pagos matrículas Ordinarias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BCE0F12" w14:textId="6C9DD63F" w:rsidR="007B5DC6" w:rsidRPr="00416669" w:rsidRDefault="007B5DC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24-feb-2025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B2531E2" w14:textId="7E311B9B" w:rsidR="007B5DC6" w:rsidRPr="00416669" w:rsidRDefault="007B5DC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16-mar-2025</w:t>
            </w:r>
          </w:p>
        </w:tc>
      </w:tr>
      <w:tr w:rsidR="00A91706" w:rsidRPr="00796216" w14:paraId="52F29C1D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A305736" w14:textId="6E0EA672" w:rsidR="00A91706" w:rsidRPr="00416669" w:rsidRDefault="00A91706" w:rsidP="00A917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 extraordinaria vía administrativa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B8E930D" w14:textId="661894E0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7AC2ACB" w14:textId="581455E0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28-mar-2025</w:t>
            </w:r>
          </w:p>
        </w:tc>
      </w:tr>
      <w:tr w:rsidR="00A91706" w:rsidRPr="00796216" w14:paraId="52C8DD43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05BF3BB" w14:textId="431463EB" w:rsidR="00A91706" w:rsidRPr="00416669" w:rsidRDefault="00A91706" w:rsidP="00A917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Aplicación beneficio de Financiamiento Directo PUCE periodo ordinario. Matrícula extraordinaria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A215B1" w14:textId="1F2F5FEC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F26E917" w14:textId="777FA9A3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26-mar-2025</w:t>
            </w:r>
          </w:p>
        </w:tc>
      </w:tr>
      <w:tr w:rsidR="00A91706" w:rsidRPr="00796216" w14:paraId="1B8F6E3D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7EDD3F3C" w14:textId="0049F5A2" w:rsidR="00A91706" w:rsidRPr="00416669" w:rsidRDefault="00A91706" w:rsidP="00A917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de pagos matrículas Extraordinarias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8CFD038" w14:textId="779BC84C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773ABB8" w14:textId="2E601601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30-mar-2025</w:t>
            </w:r>
          </w:p>
        </w:tc>
      </w:tr>
      <w:tr w:rsidR="00A91706" w:rsidRPr="00796216" w14:paraId="6A2E218D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6884DD12" w14:textId="3060F15D" w:rsidR="00A91706" w:rsidRPr="00416669" w:rsidRDefault="00A91706" w:rsidP="00A917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 para periodo ordinario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21DD3F" w14:textId="3738EAB9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A318E55" w14:textId="1D918431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4-abr-2025</w:t>
            </w:r>
          </w:p>
        </w:tc>
      </w:tr>
      <w:tr w:rsidR="00A91706" w:rsidRPr="00796216" w14:paraId="3B677EF0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6CA13CA" w14:textId="12184864" w:rsidR="00A91706" w:rsidRPr="00416669" w:rsidRDefault="00A91706" w:rsidP="00A917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Aplicación beneficio de Financiamiento Directo PUCE periodo ordinario. Matrícula especial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65DFA3" w14:textId="7288FC20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C412CFC" w14:textId="0C3D5DE6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2-abr-2025</w:t>
            </w:r>
          </w:p>
        </w:tc>
      </w:tr>
      <w:tr w:rsidR="00A91706" w:rsidRPr="00796216" w14:paraId="50B66444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C7D8A4B" w14:textId="489DF0C1" w:rsidR="00A91706" w:rsidRPr="00416669" w:rsidRDefault="00A91706" w:rsidP="00A917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de pagos matrículas Especiales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2F0F33" w14:textId="29480737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366FAF4" w14:textId="4B498778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6-abr-2025</w:t>
            </w:r>
          </w:p>
        </w:tc>
      </w:tr>
      <w:tr w:rsidR="00A91706" w:rsidRPr="00796216" w14:paraId="728893D4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03167D6" w14:textId="02CBCC0F" w:rsidR="00A91706" w:rsidRPr="00416669" w:rsidRDefault="00A91706" w:rsidP="00A917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Clases 1er. Período Académico Ordinario 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2025</w:t>
            </w: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-01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693C23" w14:textId="1958FC78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A34B175" w14:textId="05DA37C7" w:rsidR="00A91706" w:rsidRPr="00416669" w:rsidRDefault="00A91706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18-jul-2025</w:t>
            </w:r>
          </w:p>
        </w:tc>
      </w:tr>
      <w:tr w:rsidR="00F11814" w:rsidRPr="00796216" w14:paraId="1760DCAF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7C9C311F" w14:textId="6873F860" w:rsidR="00F11814" w:rsidRPr="00416669" w:rsidRDefault="00F11814" w:rsidP="00F118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retiro voluntarios 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F1579A9" w14:textId="2BCC989C" w:rsidR="00F11814" w:rsidRPr="00416669" w:rsidRDefault="00F11814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5E90490" w14:textId="6307591C" w:rsidR="00F11814" w:rsidRPr="00416669" w:rsidRDefault="00F11814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30-abr-2025</w:t>
            </w:r>
          </w:p>
        </w:tc>
      </w:tr>
      <w:tr w:rsidR="00F11814" w:rsidRPr="00796216" w14:paraId="4DED379A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79FEED47" w14:textId="440C7828" w:rsidR="00F11814" w:rsidRPr="00416669" w:rsidRDefault="00F11814" w:rsidP="00F118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Recepción de solicitudes de devolución por servicio de parqueadero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E1B67A" w14:textId="2BF2749B" w:rsidR="00F11814" w:rsidRPr="00416669" w:rsidRDefault="00F11814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5223F8F" w14:textId="0F702FFC" w:rsidR="00F11814" w:rsidRPr="00416669" w:rsidRDefault="00F11814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30-abr-2025</w:t>
            </w:r>
          </w:p>
        </w:tc>
      </w:tr>
      <w:tr w:rsidR="00F11814" w:rsidRPr="00796216" w14:paraId="46DB5FB6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207AE2F1" w14:textId="2D6A64FC" w:rsidR="00F11814" w:rsidRPr="00416669" w:rsidRDefault="00F11814" w:rsidP="00F1181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devolución por retiro por caso fortuito o fuerza mayor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56102C8" w14:textId="5DED8992" w:rsidR="00F11814" w:rsidRPr="00416669" w:rsidRDefault="00F11814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5B47439" w14:textId="7CC39AA0" w:rsidR="00F11814" w:rsidRPr="00416669" w:rsidRDefault="00F11814" w:rsidP="00F118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118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18-jul-2025</w:t>
            </w:r>
          </w:p>
        </w:tc>
      </w:tr>
      <w:tr w:rsidR="00F950D7" w:rsidRPr="00796216" w14:paraId="56370893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09B740A1" w14:textId="4BCFA8AA" w:rsidR="00F950D7" w:rsidRPr="001F76BC" w:rsidRDefault="0069073B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MAESTRÍAS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 </w:t>
            </w:r>
            <w:r w:rsidR="00480CE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SEGUND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FASE Q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M2</w:t>
            </w:r>
          </w:p>
        </w:tc>
      </w:tr>
      <w:tr w:rsidR="00F950D7" w:rsidRPr="00796216" w14:paraId="5F341C43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1850D010" w14:textId="77777777" w:rsidR="00F950D7" w:rsidRPr="001F76BC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6F4AB56D" w14:textId="77777777" w:rsidR="00F950D7" w:rsidRPr="001F76BC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201EF89B" w14:textId="77777777" w:rsidR="00F950D7" w:rsidRPr="001F76BC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B719A3" w:rsidRPr="00796216" w14:paraId="6BDBDDC1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72829DC7" w14:textId="528FB755" w:rsidR="00B719A3" w:rsidRPr="00416669" w:rsidRDefault="00B719A3" w:rsidP="00B719A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Postulación a becas estudiantes antiguos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7EBD14F" w14:textId="54B9907E" w:rsidR="00B719A3" w:rsidRPr="00416669" w:rsidRDefault="00B719A3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5-ene-2025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CC99166" w14:textId="6DE91B32" w:rsidR="00B719A3" w:rsidRPr="00416669" w:rsidRDefault="00B719A3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24-ene-2025</w:t>
            </w:r>
          </w:p>
        </w:tc>
      </w:tr>
      <w:tr w:rsidR="0041719D" w:rsidRPr="00796216" w14:paraId="3F1318AE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6CD71DF0" w14:textId="089C6C59" w:rsidR="0041719D" w:rsidRPr="00416669" w:rsidRDefault="0041719D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proofErr w:type="spellStart"/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Automatrícula</w:t>
            </w:r>
            <w:proofErr w:type="spellEnd"/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periodo ordinario de estudiantes antiguos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A45E86" w14:textId="2C96A86C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16-abr-2025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3CB0888" w14:textId="2AC81532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20-abr-2025</w:t>
            </w:r>
          </w:p>
        </w:tc>
      </w:tr>
      <w:tr w:rsidR="0041719D" w:rsidRPr="00796216" w14:paraId="1AEBCF1B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5AA6ABCB" w14:textId="73F5559D" w:rsidR="0041719D" w:rsidRPr="00416669" w:rsidRDefault="0041719D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vía administrativa periodo ordinario de estudiantes antiguos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1969C1" w14:textId="58E1F076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21-abr-2025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4FAF73E" w14:textId="6ED2BBC7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23-abr-2025</w:t>
            </w:r>
          </w:p>
        </w:tc>
      </w:tr>
      <w:tr w:rsidR="0041719D" w:rsidRPr="00796216" w14:paraId="358D858D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63750085" w14:textId="0F2637DC" w:rsidR="0041719D" w:rsidRPr="00416669" w:rsidRDefault="00A622E8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Aplicación beneficio de Financiamiento Directo PUCE periodo ordinario. Matrícula ordinaria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AA1D39F" w14:textId="257AA420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21-abr-2024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D40446A" w14:textId="6CF72994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23-abr-2025</w:t>
            </w:r>
          </w:p>
        </w:tc>
      </w:tr>
      <w:tr w:rsidR="0041719D" w:rsidRPr="00796216" w14:paraId="246EEBC9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11495368" w14:textId="7A6C7667" w:rsidR="0041719D" w:rsidRPr="00416669" w:rsidRDefault="0041719D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 ordinaria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51186CF" w14:textId="6102F751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16-abr-2025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C6D9EB9" w14:textId="49D6D5A3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27-abr-2025</w:t>
            </w:r>
          </w:p>
        </w:tc>
      </w:tr>
      <w:tr w:rsidR="0041719D" w:rsidRPr="00796216" w14:paraId="2AE8A2C2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5A7112AC" w14:textId="68E08271" w:rsidR="0041719D" w:rsidRPr="00416669" w:rsidRDefault="0041719D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Matrículas Extraordinarias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E63F14" w14:textId="243AC46A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20EC001" w14:textId="7D8DE2DC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9-may-2025</w:t>
            </w:r>
          </w:p>
        </w:tc>
      </w:tr>
      <w:tr w:rsidR="0041719D" w:rsidRPr="00796216" w14:paraId="21438536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39B8AF63" w14:textId="1D22A262" w:rsidR="0041719D" w:rsidRPr="00416669" w:rsidRDefault="00A622E8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Aplicación beneficio de Financiamiento Directo PUCE periodo ordinario. Matrícula 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extra</w:t>
            </w: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ordinaria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2D4AAB" w14:textId="4744FD1B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D967CEE" w14:textId="3CAEDBB0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7-may-2025</w:t>
            </w:r>
          </w:p>
        </w:tc>
      </w:tr>
      <w:tr w:rsidR="0041719D" w:rsidRPr="00796216" w14:paraId="0AAF95F4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365A3EC9" w14:textId="78C5416B" w:rsidR="0041719D" w:rsidRPr="00416669" w:rsidRDefault="0041719D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 extraordinaria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F277A83" w14:textId="1B2EB17A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893D718" w14:textId="695B542F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11-may-2025</w:t>
            </w:r>
          </w:p>
        </w:tc>
      </w:tr>
      <w:tr w:rsidR="0041719D" w:rsidRPr="00796216" w14:paraId="4359A2C6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0D186A24" w14:textId="426B9211" w:rsidR="0041719D" w:rsidRPr="00416669" w:rsidRDefault="0041719D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Matriculas especiales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CAC98E7" w14:textId="6FB9781F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472CE1B" w14:textId="3942306D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16-may-2025</w:t>
            </w:r>
          </w:p>
        </w:tc>
      </w:tr>
      <w:tr w:rsidR="0041719D" w:rsidRPr="00796216" w14:paraId="763EFCB6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60C64BE9" w14:textId="7D1F0002" w:rsidR="0041719D" w:rsidRPr="00416669" w:rsidRDefault="00A622E8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Aplicación beneficio de Financiamiento Directo PUCE periodo ordinario. Matrícula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especial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25B1C83" w14:textId="3B48A67B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C619286" w14:textId="6D279133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14-may-2025</w:t>
            </w:r>
          </w:p>
        </w:tc>
      </w:tr>
      <w:tr w:rsidR="0041719D" w:rsidRPr="00796216" w14:paraId="0C6C7C55" w14:textId="77777777" w:rsidTr="00D456AE">
        <w:trPr>
          <w:trHeight w:val="23"/>
        </w:trPr>
        <w:tc>
          <w:tcPr>
            <w:tcW w:w="5675" w:type="dxa"/>
            <w:shd w:val="clear" w:color="auto" w:fill="auto"/>
          </w:tcPr>
          <w:p w14:paraId="27811C10" w14:textId="39B287FC" w:rsidR="0041719D" w:rsidRPr="00416669" w:rsidRDefault="0041719D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 especial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F1E5420" w14:textId="21FA4D89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98E1FF2" w14:textId="1A7D4BED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18-may-2025</w:t>
            </w:r>
          </w:p>
        </w:tc>
      </w:tr>
      <w:tr w:rsidR="0041719D" w:rsidRPr="00796216" w14:paraId="2F9C8D0A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6971D0D2" w14:textId="7F732DFD" w:rsidR="0041719D" w:rsidRPr="00416669" w:rsidRDefault="0041719D" w:rsidP="0041719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64E81F" w14:textId="3D09EA57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28-abr-2025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029D351" w14:textId="406FE093" w:rsidR="0041719D" w:rsidRPr="00416669" w:rsidRDefault="0041719D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31-ago-2025</w:t>
            </w:r>
          </w:p>
        </w:tc>
      </w:tr>
      <w:tr w:rsidR="007115A1" w:rsidRPr="00796216" w14:paraId="0908F9D4" w14:textId="77777777" w:rsidTr="006F071A">
        <w:trPr>
          <w:trHeight w:val="23"/>
        </w:trPr>
        <w:tc>
          <w:tcPr>
            <w:tcW w:w="5675" w:type="dxa"/>
            <w:shd w:val="clear" w:color="auto" w:fill="auto"/>
          </w:tcPr>
          <w:p w14:paraId="23DB7E78" w14:textId="4A30BDB0" w:rsidR="007115A1" w:rsidRPr="00416669" w:rsidRDefault="007115A1" w:rsidP="007115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retiro voluntarios sin </w:t>
            </w: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devolución</w:t>
            </w: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estudiantes antiguos 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68F8029" w14:textId="49C7250A" w:rsidR="007115A1" w:rsidRPr="00416669" w:rsidRDefault="007115A1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28-abr-2025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A347212" w14:textId="77E4BCFB" w:rsidR="007115A1" w:rsidRPr="00416669" w:rsidRDefault="007115A1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28-may-2025</w:t>
            </w:r>
          </w:p>
        </w:tc>
      </w:tr>
      <w:tr w:rsidR="007115A1" w:rsidRPr="00796216" w14:paraId="614D2DDC" w14:textId="77777777" w:rsidTr="006F071A">
        <w:trPr>
          <w:trHeight w:val="23"/>
        </w:trPr>
        <w:tc>
          <w:tcPr>
            <w:tcW w:w="5675" w:type="dxa"/>
            <w:shd w:val="clear" w:color="auto" w:fill="auto"/>
          </w:tcPr>
          <w:p w14:paraId="3864F2F6" w14:textId="07E953F4" w:rsidR="007115A1" w:rsidRPr="00416669" w:rsidRDefault="007115A1" w:rsidP="007115A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devolución por retiro por caso fortuito o fuerza mayor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C9A302" w14:textId="1D32ECE9" w:rsidR="007115A1" w:rsidRPr="00416669" w:rsidRDefault="007115A1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28-abr-2025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97F3CD3" w14:textId="45B766B5" w:rsidR="007115A1" w:rsidRPr="00416669" w:rsidRDefault="007115A1" w:rsidP="007115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15-ago-2025</w:t>
            </w:r>
          </w:p>
        </w:tc>
      </w:tr>
      <w:tr w:rsidR="00F950D7" w:rsidRPr="00796216" w14:paraId="76B914CB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6FF074AD" w14:textId="5006EE78" w:rsidR="00F950D7" w:rsidRPr="00796216" w:rsidRDefault="00150C38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ESPECIALIZACIONES MÉDICAS PRIMERA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FASE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QE1</w:t>
            </w:r>
          </w:p>
        </w:tc>
      </w:tr>
      <w:tr w:rsidR="00F950D7" w:rsidRPr="00796216" w14:paraId="20643FDB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355FAB01" w14:textId="0E355194" w:rsidR="00F950D7" w:rsidRPr="001F76BC" w:rsidRDefault="00150C38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32301790" w14:textId="77777777" w:rsidR="00F950D7" w:rsidRPr="001F76BC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7A04ACC0" w14:textId="77777777" w:rsidR="00F950D7" w:rsidRPr="001F76BC" w:rsidRDefault="00F950D7" w:rsidP="007A48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970B6E" w:rsidRPr="009660B4" w14:paraId="4AEC14C6" w14:textId="77777777" w:rsidTr="00182812">
        <w:trPr>
          <w:trHeight w:val="23"/>
        </w:trPr>
        <w:tc>
          <w:tcPr>
            <w:tcW w:w="5675" w:type="dxa"/>
            <w:shd w:val="clear" w:color="auto" w:fill="auto"/>
          </w:tcPr>
          <w:p w14:paraId="40F28302" w14:textId="4F1BA362" w:rsidR="00970B6E" w:rsidRPr="009660B4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Matrículas ordinarias - Toma de Créditos y Generación de </w:t>
            </w:r>
            <w:proofErr w:type="spellStart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Prefacturas</w:t>
            </w:r>
            <w:proofErr w:type="spellEnd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a estudiantes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298C463" w14:textId="75E89C4D" w:rsidR="00970B6E" w:rsidRPr="009660B4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2-ene-2025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9B2C995" w14:textId="77C1265D" w:rsidR="00970B6E" w:rsidRPr="009660B4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10-ene-2025</w:t>
            </w:r>
          </w:p>
        </w:tc>
      </w:tr>
      <w:tr w:rsidR="00970B6E" w:rsidRPr="009660B4" w14:paraId="2DE6011B" w14:textId="77777777" w:rsidTr="00182812">
        <w:trPr>
          <w:trHeight w:val="23"/>
        </w:trPr>
        <w:tc>
          <w:tcPr>
            <w:tcW w:w="5675" w:type="dxa"/>
            <w:shd w:val="clear" w:color="auto" w:fill="auto"/>
          </w:tcPr>
          <w:p w14:paraId="689EBB91" w14:textId="4D2A7206" w:rsidR="00970B6E" w:rsidRPr="009660B4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ordinarias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8E9C78" w14:textId="47E9A94F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2-ene-2025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615658E" w14:textId="6A110859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23-mar-2025</w:t>
            </w:r>
          </w:p>
        </w:tc>
      </w:tr>
      <w:tr w:rsidR="00970B6E" w:rsidRPr="009660B4" w14:paraId="08FA2F96" w14:textId="77777777" w:rsidTr="00191B88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7A628DB4" w14:textId="4733AC71" w:rsidR="00970B6E" w:rsidRPr="009660B4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extraordinaria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1E3269B" w14:textId="78CD4AEB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27-mar-2025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24CD7A8" w14:textId="76C00112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4-abr-2025</w:t>
            </w:r>
          </w:p>
        </w:tc>
      </w:tr>
      <w:tr w:rsidR="00970B6E" w:rsidRPr="009660B4" w14:paraId="163C5AD9" w14:textId="77777777" w:rsidTr="00191B88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15A56AC" w14:textId="246B457E" w:rsidR="00970B6E" w:rsidRPr="009660B4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extraordinarias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1BBED89" w14:textId="3EF5F85D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27-mar-2025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1946D92" w14:textId="7D45E61E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6-abr-2025</w:t>
            </w:r>
          </w:p>
        </w:tc>
      </w:tr>
      <w:tr w:rsidR="00970B6E" w:rsidRPr="009660B4" w14:paraId="3E5CD330" w14:textId="77777777" w:rsidTr="00191B88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2FE1D1F" w14:textId="4255AF77" w:rsidR="00970B6E" w:rsidRPr="009660B4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AFFA77" w14:textId="7D9A0109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7-abr-2025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F2876A8" w14:textId="1826A517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11-abr-2025</w:t>
            </w:r>
          </w:p>
        </w:tc>
      </w:tr>
      <w:tr w:rsidR="00970B6E" w:rsidRPr="009660B4" w14:paraId="499633A6" w14:textId="77777777" w:rsidTr="00191B88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521BF714" w14:textId="6C394703" w:rsidR="00970B6E" w:rsidRPr="009660B4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Matrículas especiales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5E28B7E" w14:textId="1D982FB6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7-abr-2025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F0E105B" w14:textId="726B101D" w:rsidR="00970B6E" w:rsidRPr="00970B6E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13-abr-2025</w:t>
            </w:r>
          </w:p>
        </w:tc>
      </w:tr>
      <w:tr w:rsidR="00E0326A" w:rsidRPr="009660B4" w14:paraId="176D3ED6" w14:textId="77777777" w:rsidTr="0043164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A643BB7" w14:textId="2AEDD27A" w:rsidR="00E0326A" w:rsidRPr="00970B6E" w:rsidRDefault="00E0326A" w:rsidP="00E0326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660B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</w:tcPr>
          <w:p w14:paraId="42539566" w14:textId="1FECA365" w:rsidR="00E0326A" w:rsidRPr="00970B6E" w:rsidRDefault="00E0326A" w:rsidP="00E032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E0326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24-mar-2025</w:t>
            </w:r>
          </w:p>
        </w:tc>
        <w:tc>
          <w:tcPr>
            <w:tcW w:w="1985" w:type="dxa"/>
            <w:shd w:val="clear" w:color="auto" w:fill="auto"/>
          </w:tcPr>
          <w:p w14:paraId="1B97538E" w14:textId="544527D7" w:rsidR="00E0326A" w:rsidRPr="00970B6E" w:rsidRDefault="00E0326A" w:rsidP="00E032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E0326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14-sep-2025</w:t>
            </w:r>
          </w:p>
        </w:tc>
      </w:tr>
      <w:tr w:rsidR="00BF2F93" w:rsidRPr="009660B4" w14:paraId="7703D0B5" w14:textId="77777777" w:rsidTr="00BF2F93">
        <w:trPr>
          <w:trHeight w:val="23"/>
        </w:trPr>
        <w:tc>
          <w:tcPr>
            <w:tcW w:w="9361" w:type="dxa"/>
            <w:gridSpan w:val="3"/>
            <w:shd w:val="clear" w:color="auto" w:fill="2F5496" w:themeFill="accent1" w:themeFillShade="BF"/>
            <w:vAlign w:val="center"/>
          </w:tcPr>
          <w:p w14:paraId="6B64043F" w14:textId="3006CD1A" w:rsidR="00BF2F93" w:rsidRPr="00E0326A" w:rsidRDefault="00BF2F93" w:rsidP="00E032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ESPECIALIZACIONES MÉDICAS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SEGUND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FASE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QE</w:t>
            </w:r>
            <w:r w:rsidR="006377C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2</w:t>
            </w:r>
          </w:p>
        </w:tc>
      </w:tr>
      <w:tr w:rsidR="006377CC" w:rsidRPr="009660B4" w14:paraId="7D204BED" w14:textId="77777777" w:rsidTr="006377CC">
        <w:trPr>
          <w:trHeight w:val="23"/>
        </w:trPr>
        <w:tc>
          <w:tcPr>
            <w:tcW w:w="5675" w:type="dxa"/>
            <w:shd w:val="clear" w:color="auto" w:fill="00B0F0"/>
            <w:vAlign w:val="center"/>
          </w:tcPr>
          <w:p w14:paraId="1E786344" w14:textId="532AB037" w:rsidR="006377CC" w:rsidRPr="009660B4" w:rsidRDefault="006377CC" w:rsidP="006377C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B0F0"/>
            <w:noWrap/>
            <w:vAlign w:val="center"/>
          </w:tcPr>
          <w:p w14:paraId="0B84F961" w14:textId="27B71B9A" w:rsidR="006377CC" w:rsidRPr="00E0326A" w:rsidRDefault="006377CC" w:rsidP="006377C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B0F0"/>
            <w:vAlign w:val="center"/>
          </w:tcPr>
          <w:p w14:paraId="075FB145" w14:textId="36AAB2D2" w:rsidR="006377CC" w:rsidRPr="00E0326A" w:rsidRDefault="006377CC" w:rsidP="006377C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D14C10" w:rsidRPr="009660B4" w14:paraId="753D1C1A" w14:textId="77777777" w:rsidTr="00796196">
        <w:trPr>
          <w:trHeight w:val="23"/>
        </w:trPr>
        <w:tc>
          <w:tcPr>
            <w:tcW w:w="5675" w:type="dxa"/>
            <w:shd w:val="clear" w:color="auto" w:fill="auto"/>
          </w:tcPr>
          <w:p w14:paraId="58EB6C1C" w14:textId="0D94DED1" w:rsidR="00D14C10" w:rsidRPr="009660B4" w:rsidRDefault="00D14C10" w:rsidP="00D14C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Matrículas ordinarias - Toma de Créditos y Generación de </w:t>
            </w:r>
            <w:proofErr w:type="spellStart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Prefacturas</w:t>
            </w:r>
            <w:proofErr w:type="spellEnd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a estudiantes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5A9F6382" w14:textId="387D1186" w:rsidR="00D14C10" w:rsidRPr="00E0326A" w:rsidRDefault="00D14C10" w:rsidP="00D14C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13-ene-2025</w:t>
            </w:r>
          </w:p>
        </w:tc>
        <w:tc>
          <w:tcPr>
            <w:tcW w:w="1985" w:type="dxa"/>
            <w:shd w:val="clear" w:color="auto" w:fill="auto"/>
          </w:tcPr>
          <w:p w14:paraId="2FB95D4D" w14:textId="31161BF8" w:rsidR="00D14C10" w:rsidRPr="00E0326A" w:rsidRDefault="00D14C10" w:rsidP="00D14C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14-ene-2025</w:t>
            </w:r>
          </w:p>
        </w:tc>
      </w:tr>
      <w:tr w:rsidR="00D14C10" w:rsidRPr="009660B4" w14:paraId="2CD831D3" w14:textId="77777777" w:rsidTr="00796196">
        <w:trPr>
          <w:trHeight w:val="23"/>
        </w:trPr>
        <w:tc>
          <w:tcPr>
            <w:tcW w:w="5675" w:type="dxa"/>
            <w:shd w:val="clear" w:color="auto" w:fill="auto"/>
          </w:tcPr>
          <w:p w14:paraId="57FB012B" w14:textId="2334A4BC" w:rsidR="00D14C10" w:rsidRPr="009660B4" w:rsidRDefault="00D14C10" w:rsidP="00D14C1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ordinarias </w:t>
            </w:r>
          </w:p>
        </w:tc>
        <w:tc>
          <w:tcPr>
            <w:tcW w:w="1701" w:type="dxa"/>
            <w:shd w:val="clear" w:color="auto" w:fill="auto"/>
            <w:noWrap/>
          </w:tcPr>
          <w:p w14:paraId="5368B07A" w14:textId="383BCE37" w:rsidR="00D14C10" w:rsidRPr="00E0326A" w:rsidRDefault="00D14C10" w:rsidP="00D14C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13-ene-2025</w:t>
            </w:r>
          </w:p>
        </w:tc>
        <w:tc>
          <w:tcPr>
            <w:tcW w:w="1985" w:type="dxa"/>
            <w:shd w:val="clear" w:color="auto" w:fill="auto"/>
          </w:tcPr>
          <w:p w14:paraId="72471AB3" w14:textId="6962D4A4" w:rsidR="00D14C10" w:rsidRPr="00E0326A" w:rsidRDefault="00D14C10" w:rsidP="00D14C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26-ene-2025</w:t>
            </w:r>
          </w:p>
        </w:tc>
      </w:tr>
      <w:tr w:rsidR="007B723E" w:rsidRPr="009660B4" w14:paraId="375C0546" w14:textId="77777777" w:rsidTr="0043164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3FFBBBD6" w14:textId="35A08B9A" w:rsidR="007B723E" w:rsidRPr="009660B4" w:rsidRDefault="007B723E" w:rsidP="007B72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extraordinaria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3761E286" w14:textId="2139588B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29-ene-2025</w:t>
            </w:r>
          </w:p>
        </w:tc>
        <w:tc>
          <w:tcPr>
            <w:tcW w:w="1985" w:type="dxa"/>
            <w:shd w:val="clear" w:color="auto" w:fill="auto"/>
          </w:tcPr>
          <w:p w14:paraId="413C0A18" w14:textId="300692C8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31-ene-2025</w:t>
            </w:r>
          </w:p>
        </w:tc>
      </w:tr>
      <w:tr w:rsidR="007B723E" w:rsidRPr="009660B4" w14:paraId="49105958" w14:textId="77777777" w:rsidTr="0043164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7EB57C61" w14:textId="6B185B79" w:rsidR="007B723E" w:rsidRPr="009660B4" w:rsidRDefault="007B723E" w:rsidP="007B72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extraordinarias </w:t>
            </w:r>
          </w:p>
        </w:tc>
        <w:tc>
          <w:tcPr>
            <w:tcW w:w="1701" w:type="dxa"/>
            <w:shd w:val="clear" w:color="auto" w:fill="auto"/>
            <w:noWrap/>
          </w:tcPr>
          <w:p w14:paraId="137199A4" w14:textId="0739C4AC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29-ene-2025</w:t>
            </w:r>
          </w:p>
        </w:tc>
        <w:tc>
          <w:tcPr>
            <w:tcW w:w="1985" w:type="dxa"/>
            <w:shd w:val="clear" w:color="auto" w:fill="auto"/>
          </w:tcPr>
          <w:p w14:paraId="081FDA8F" w14:textId="4E3AAEEF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2-feb-2025</w:t>
            </w:r>
          </w:p>
        </w:tc>
      </w:tr>
      <w:tr w:rsidR="007B723E" w:rsidRPr="009660B4" w14:paraId="7187AED0" w14:textId="77777777" w:rsidTr="0043164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8AA6254" w14:textId="207A2A91" w:rsidR="007B723E" w:rsidRPr="009660B4" w:rsidRDefault="007B723E" w:rsidP="007B72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5B8AFE5D" w14:textId="3C55E65C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3-feb-2025</w:t>
            </w:r>
          </w:p>
        </w:tc>
        <w:tc>
          <w:tcPr>
            <w:tcW w:w="1985" w:type="dxa"/>
            <w:shd w:val="clear" w:color="auto" w:fill="auto"/>
          </w:tcPr>
          <w:p w14:paraId="7E4D2B6B" w14:textId="4673219A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7-feb-2025</w:t>
            </w:r>
          </w:p>
        </w:tc>
      </w:tr>
      <w:tr w:rsidR="007B723E" w:rsidRPr="009660B4" w14:paraId="0175F621" w14:textId="77777777" w:rsidTr="0043164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A86E0DF" w14:textId="09BFCF07" w:rsidR="007B723E" w:rsidRPr="009660B4" w:rsidRDefault="007B723E" w:rsidP="007B72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lastRenderedPageBreak/>
              <w:t>Recaudación Matrículas especiales</w:t>
            </w:r>
          </w:p>
        </w:tc>
        <w:tc>
          <w:tcPr>
            <w:tcW w:w="1701" w:type="dxa"/>
            <w:shd w:val="clear" w:color="auto" w:fill="auto"/>
            <w:noWrap/>
          </w:tcPr>
          <w:p w14:paraId="336DB69C" w14:textId="49DCE40A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3-feb-2025</w:t>
            </w:r>
          </w:p>
        </w:tc>
        <w:tc>
          <w:tcPr>
            <w:tcW w:w="1985" w:type="dxa"/>
            <w:shd w:val="clear" w:color="auto" w:fill="auto"/>
          </w:tcPr>
          <w:p w14:paraId="13035238" w14:textId="3A253E55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9-feb-2025</w:t>
            </w:r>
          </w:p>
        </w:tc>
      </w:tr>
      <w:tr w:rsidR="007B723E" w:rsidRPr="009660B4" w14:paraId="5247A257" w14:textId="77777777" w:rsidTr="0043164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5C738E51" w14:textId="1E75E48F" w:rsidR="007B723E" w:rsidRPr="009660B4" w:rsidRDefault="007B723E" w:rsidP="007B723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660B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</w:tcPr>
          <w:p w14:paraId="5827ADF0" w14:textId="32EE4EED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13-ene-2025</w:t>
            </w:r>
          </w:p>
        </w:tc>
        <w:tc>
          <w:tcPr>
            <w:tcW w:w="1985" w:type="dxa"/>
            <w:shd w:val="clear" w:color="auto" w:fill="auto"/>
          </w:tcPr>
          <w:p w14:paraId="0548BB57" w14:textId="7B56B2A9" w:rsidR="007B723E" w:rsidRPr="00E0326A" w:rsidRDefault="007B723E" w:rsidP="007B72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B723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6-jul-2025</w:t>
            </w:r>
          </w:p>
        </w:tc>
      </w:tr>
      <w:tr w:rsidR="00970B6E" w:rsidRPr="00796216" w14:paraId="75F8E313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3882335A" w14:textId="1BA30225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ESPECIALIZACIONES MÉDICAS </w:t>
            </w:r>
            <w:r w:rsidR="00437757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TERCER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 FASE QE</w:t>
            </w:r>
            <w:r w:rsidR="00437757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3</w:t>
            </w:r>
          </w:p>
        </w:tc>
      </w:tr>
      <w:tr w:rsidR="00970B6E" w:rsidRPr="00796216" w14:paraId="49C18BDA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682C58DE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085A3E5A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0916C649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926880" w:rsidRPr="009660B4" w14:paraId="40F51CA0" w14:textId="77777777" w:rsidTr="0050538F">
        <w:trPr>
          <w:trHeight w:val="23"/>
        </w:trPr>
        <w:tc>
          <w:tcPr>
            <w:tcW w:w="5675" w:type="dxa"/>
            <w:shd w:val="clear" w:color="auto" w:fill="auto"/>
          </w:tcPr>
          <w:p w14:paraId="211EFFEA" w14:textId="6AF86FB4" w:rsidR="00926880" w:rsidRPr="009660B4" w:rsidRDefault="00926880" w:rsidP="009268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Matrículas ordinarias - Toma de Créditos y Generación de </w:t>
            </w:r>
            <w:proofErr w:type="spellStart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Prefacturas</w:t>
            </w:r>
            <w:proofErr w:type="spellEnd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a estudiantes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3D4C860E" w14:textId="51776FE8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21-abr-2025</w:t>
            </w:r>
          </w:p>
        </w:tc>
        <w:tc>
          <w:tcPr>
            <w:tcW w:w="1985" w:type="dxa"/>
            <w:shd w:val="clear" w:color="auto" w:fill="auto"/>
          </w:tcPr>
          <w:p w14:paraId="3BBF9CF4" w14:textId="6E0D01AD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25-abr-2025</w:t>
            </w:r>
          </w:p>
        </w:tc>
      </w:tr>
      <w:tr w:rsidR="00926880" w:rsidRPr="009660B4" w14:paraId="772A97BF" w14:textId="77777777" w:rsidTr="0050538F">
        <w:trPr>
          <w:trHeight w:val="23"/>
        </w:trPr>
        <w:tc>
          <w:tcPr>
            <w:tcW w:w="5675" w:type="dxa"/>
            <w:shd w:val="clear" w:color="auto" w:fill="auto"/>
          </w:tcPr>
          <w:p w14:paraId="5CA55553" w14:textId="57E2342A" w:rsidR="00926880" w:rsidRPr="009660B4" w:rsidRDefault="00926880" w:rsidP="009268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ordinarias </w:t>
            </w:r>
          </w:p>
        </w:tc>
        <w:tc>
          <w:tcPr>
            <w:tcW w:w="1701" w:type="dxa"/>
            <w:shd w:val="clear" w:color="auto" w:fill="auto"/>
            <w:noWrap/>
          </w:tcPr>
          <w:p w14:paraId="4DC73914" w14:textId="0406475B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21-abr-2025</w:t>
            </w:r>
          </w:p>
        </w:tc>
        <w:tc>
          <w:tcPr>
            <w:tcW w:w="1985" w:type="dxa"/>
            <w:shd w:val="clear" w:color="auto" w:fill="auto"/>
          </w:tcPr>
          <w:p w14:paraId="6EE58BA1" w14:textId="7FEC2B1F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4-may-2025</w:t>
            </w:r>
          </w:p>
        </w:tc>
      </w:tr>
      <w:tr w:rsidR="00926880" w:rsidRPr="009660B4" w14:paraId="4E6BE0AF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05D7A11" w14:textId="1BF81F21" w:rsidR="00926880" w:rsidRPr="009660B4" w:rsidRDefault="00926880" w:rsidP="009268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extraordinaria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20825E" w14:textId="76DF3D98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8-may-2025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3361FBA" w14:textId="6D4AF1C4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12-may-2025</w:t>
            </w:r>
          </w:p>
        </w:tc>
      </w:tr>
      <w:tr w:rsidR="00926880" w:rsidRPr="009660B4" w14:paraId="1A071A4A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E9527C4" w14:textId="18CEEFBC" w:rsidR="00926880" w:rsidRPr="009660B4" w:rsidRDefault="00926880" w:rsidP="009268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extraordinarias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B235A9A" w14:textId="6F29EEA7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8-may-2025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6579BF6" w14:textId="36B55FA6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18-may-2025</w:t>
            </w:r>
          </w:p>
        </w:tc>
      </w:tr>
      <w:tr w:rsidR="00926880" w:rsidRPr="009660B4" w14:paraId="4CE8CF1C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7B3C7E5C" w14:textId="55CFC25B" w:rsidR="00926880" w:rsidRPr="009660B4" w:rsidRDefault="00926880" w:rsidP="009268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AC87B3E" w14:textId="67233B32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19-may-2025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82CE20C" w14:textId="4DA2C97A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23-may-2025</w:t>
            </w:r>
          </w:p>
        </w:tc>
      </w:tr>
      <w:tr w:rsidR="00926880" w:rsidRPr="009660B4" w14:paraId="36D7D93E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243B60E8" w14:textId="1E600CB4" w:rsidR="00926880" w:rsidRPr="009660B4" w:rsidRDefault="00926880" w:rsidP="009268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Matrículas especiales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50159C8" w14:textId="79181EC4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19-may-2025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FDE1BA7" w14:textId="2D61300D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25-may-2025</w:t>
            </w:r>
          </w:p>
        </w:tc>
      </w:tr>
      <w:tr w:rsidR="00926880" w:rsidRPr="009660B4" w14:paraId="7DDA5EA2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92384B1" w14:textId="65D42197" w:rsidR="00926880" w:rsidRPr="009660B4" w:rsidRDefault="00926880" w:rsidP="0092688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660B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2A630DA" w14:textId="6F8D8590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5-may-2025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CACD7AA" w14:textId="2349E046" w:rsidR="00926880" w:rsidRPr="009660B4" w:rsidRDefault="00926880" w:rsidP="005674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26-oct-2025</w:t>
            </w:r>
          </w:p>
        </w:tc>
      </w:tr>
      <w:tr w:rsidR="00970B6E" w:rsidRPr="00796216" w14:paraId="52A3F04D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1BD1973E" w14:textId="57A4EB55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ESPECIALIZACIONES MÉDICAS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CUART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 FASE QE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4</w:t>
            </w:r>
          </w:p>
        </w:tc>
      </w:tr>
      <w:tr w:rsidR="00970B6E" w:rsidRPr="00796216" w14:paraId="3009688D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24A321E9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2158A949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61630D7D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62725B" w:rsidRPr="009660B4" w14:paraId="2C03F084" w14:textId="77777777" w:rsidTr="00D662A1">
        <w:trPr>
          <w:trHeight w:val="23"/>
        </w:trPr>
        <w:tc>
          <w:tcPr>
            <w:tcW w:w="5675" w:type="dxa"/>
            <w:shd w:val="clear" w:color="auto" w:fill="FFFFFF" w:themeFill="background1"/>
            <w:noWrap/>
          </w:tcPr>
          <w:p w14:paraId="1B86904D" w14:textId="73F846F4" w:rsidR="0062725B" w:rsidRPr="009660B4" w:rsidRDefault="0062725B" w:rsidP="0062725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Matrículas ordinarias - Toma de Créditos y Generación de </w:t>
            </w:r>
            <w:proofErr w:type="spellStart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Prefacturas</w:t>
            </w:r>
            <w:proofErr w:type="spellEnd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a estudiantes vía administrativa</w:t>
            </w:r>
          </w:p>
        </w:tc>
        <w:tc>
          <w:tcPr>
            <w:tcW w:w="1701" w:type="dxa"/>
            <w:shd w:val="clear" w:color="auto" w:fill="FFFFFF" w:themeFill="background1"/>
            <w:noWrap/>
            <w:vAlign w:val="center"/>
          </w:tcPr>
          <w:p w14:paraId="145A977E" w14:textId="60769AB9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26-may-2025</w:t>
            </w:r>
          </w:p>
        </w:tc>
        <w:tc>
          <w:tcPr>
            <w:tcW w:w="1985" w:type="dxa"/>
            <w:shd w:val="clear" w:color="auto" w:fill="FFFFFF" w:themeFill="background1"/>
            <w:noWrap/>
            <w:vAlign w:val="center"/>
          </w:tcPr>
          <w:p w14:paraId="7272751E" w14:textId="411A9AA0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30-may-2025</w:t>
            </w:r>
          </w:p>
        </w:tc>
      </w:tr>
      <w:tr w:rsidR="0062725B" w:rsidRPr="009660B4" w14:paraId="0A1B73E6" w14:textId="77777777" w:rsidTr="00D662A1">
        <w:trPr>
          <w:trHeight w:val="23"/>
        </w:trPr>
        <w:tc>
          <w:tcPr>
            <w:tcW w:w="5675" w:type="dxa"/>
            <w:shd w:val="clear" w:color="auto" w:fill="FFFFFF" w:themeFill="background1"/>
            <w:noWrap/>
          </w:tcPr>
          <w:p w14:paraId="7C73A9C3" w14:textId="16C7018B" w:rsidR="0062725B" w:rsidRPr="009660B4" w:rsidRDefault="0062725B" w:rsidP="0062725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ordinarias </w:t>
            </w:r>
          </w:p>
        </w:tc>
        <w:tc>
          <w:tcPr>
            <w:tcW w:w="1701" w:type="dxa"/>
            <w:shd w:val="clear" w:color="auto" w:fill="FFFFFF" w:themeFill="background1"/>
            <w:noWrap/>
            <w:vAlign w:val="center"/>
          </w:tcPr>
          <w:p w14:paraId="7C44A289" w14:textId="34AAC9C9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26-may-2025</w:t>
            </w:r>
          </w:p>
        </w:tc>
        <w:tc>
          <w:tcPr>
            <w:tcW w:w="1985" w:type="dxa"/>
            <w:shd w:val="clear" w:color="auto" w:fill="FFFFFF" w:themeFill="background1"/>
            <w:noWrap/>
            <w:vAlign w:val="center"/>
          </w:tcPr>
          <w:p w14:paraId="701C55FB" w14:textId="170BFFCF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8-jun-2025</w:t>
            </w:r>
          </w:p>
        </w:tc>
      </w:tr>
      <w:tr w:rsidR="0062725B" w:rsidRPr="009660B4" w14:paraId="2DFEE24A" w14:textId="77777777" w:rsidTr="00930A62">
        <w:trPr>
          <w:trHeight w:val="23"/>
        </w:trPr>
        <w:tc>
          <w:tcPr>
            <w:tcW w:w="5675" w:type="dxa"/>
            <w:shd w:val="clear" w:color="auto" w:fill="FFFFFF" w:themeFill="background1"/>
            <w:noWrap/>
            <w:vAlign w:val="center"/>
          </w:tcPr>
          <w:p w14:paraId="48675241" w14:textId="6B92F18F" w:rsidR="0062725B" w:rsidRPr="009660B4" w:rsidRDefault="0062725B" w:rsidP="0062725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extraordinaria vía administrativa</w:t>
            </w:r>
          </w:p>
        </w:tc>
        <w:tc>
          <w:tcPr>
            <w:tcW w:w="1701" w:type="dxa"/>
            <w:shd w:val="clear" w:color="auto" w:fill="FFFFFF" w:themeFill="background1"/>
            <w:noWrap/>
            <w:vAlign w:val="center"/>
          </w:tcPr>
          <w:p w14:paraId="3ECB6F9D" w14:textId="22EDBD59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12-jun-2025</w:t>
            </w:r>
          </w:p>
        </w:tc>
        <w:tc>
          <w:tcPr>
            <w:tcW w:w="1985" w:type="dxa"/>
            <w:shd w:val="clear" w:color="auto" w:fill="FFFFFF" w:themeFill="background1"/>
            <w:noWrap/>
            <w:vAlign w:val="center"/>
          </w:tcPr>
          <w:p w14:paraId="1D85B85F" w14:textId="1585C398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17-jun-2025</w:t>
            </w:r>
          </w:p>
        </w:tc>
      </w:tr>
      <w:tr w:rsidR="0062725B" w:rsidRPr="009660B4" w14:paraId="4C2B087C" w14:textId="77777777" w:rsidTr="00930A62">
        <w:trPr>
          <w:trHeight w:val="23"/>
        </w:trPr>
        <w:tc>
          <w:tcPr>
            <w:tcW w:w="5675" w:type="dxa"/>
            <w:shd w:val="clear" w:color="auto" w:fill="FFFFFF" w:themeFill="background1"/>
            <w:noWrap/>
            <w:vAlign w:val="center"/>
          </w:tcPr>
          <w:p w14:paraId="1EA065E7" w14:textId="7F49E066" w:rsidR="0062725B" w:rsidRPr="009660B4" w:rsidRDefault="0062725B" w:rsidP="0062725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extraordinarias </w:t>
            </w:r>
          </w:p>
        </w:tc>
        <w:tc>
          <w:tcPr>
            <w:tcW w:w="1701" w:type="dxa"/>
            <w:shd w:val="clear" w:color="auto" w:fill="FFFFFF" w:themeFill="background1"/>
            <w:noWrap/>
            <w:vAlign w:val="center"/>
          </w:tcPr>
          <w:p w14:paraId="0A720180" w14:textId="47AD63E7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12-jun-2025</w:t>
            </w:r>
          </w:p>
        </w:tc>
        <w:tc>
          <w:tcPr>
            <w:tcW w:w="1985" w:type="dxa"/>
            <w:shd w:val="clear" w:color="auto" w:fill="FFFFFF" w:themeFill="background1"/>
            <w:noWrap/>
            <w:vAlign w:val="center"/>
          </w:tcPr>
          <w:p w14:paraId="52B02FEA" w14:textId="61DE6BE8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22-jun-2025</w:t>
            </w:r>
          </w:p>
        </w:tc>
      </w:tr>
      <w:tr w:rsidR="0062725B" w:rsidRPr="009660B4" w14:paraId="20E99027" w14:textId="77777777" w:rsidTr="00930A62">
        <w:trPr>
          <w:trHeight w:val="23"/>
        </w:trPr>
        <w:tc>
          <w:tcPr>
            <w:tcW w:w="5675" w:type="dxa"/>
            <w:shd w:val="clear" w:color="auto" w:fill="FFFFFF" w:themeFill="background1"/>
            <w:noWrap/>
            <w:vAlign w:val="center"/>
          </w:tcPr>
          <w:p w14:paraId="4BBCA94E" w14:textId="5032A729" w:rsidR="0062725B" w:rsidRPr="009660B4" w:rsidRDefault="0062725B" w:rsidP="0062725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</w:t>
            </w:r>
          </w:p>
        </w:tc>
        <w:tc>
          <w:tcPr>
            <w:tcW w:w="1701" w:type="dxa"/>
            <w:shd w:val="clear" w:color="auto" w:fill="FFFFFF" w:themeFill="background1"/>
            <w:noWrap/>
            <w:vAlign w:val="center"/>
          </w:tcPr>
          <w:p w14:paraId="1FB7FFA9" w14:textId="2CDE9F10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23-jun-2025</w:t>
            </w:r>
          </w:p>
        </w:tc>
        <w:tc>
          <w:tcPr>
            <w:tcW w:w="1985" w:type="dxa"/>
            <w:shd w:val="clear" w:color="auto" w:fill="FFFFFF" w:themeFill="background1"/>
            <w:noWrap/>
            <w:vAlign w:val="center"/>
          </w:tcPr>
          <w:p w14:paraId="70D7C691" w14:textId="73890559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27-jun-2025</w:t>
            </w:r>
          </w:p>
        </w:tc>
      </w:tr>
      <w:tr w:rsidR="0062725B" w:rsidRPr="009660B4" w14:paraId="25C28265" w14:textId="77777777" w:rsidTr="00930A62">
        <w:trPr>
          <w:trHeight w:val="23"/>
        </w:trPr>
        <w:tc>
          <w:tcPr>
            <w:tcW w:w="5675" w:type="dxa"/>
            <w:shd w:val="clear" w:color="auto" w:fill="FFFFFF" w:themeFill="background1"/>
            <w:noWrap/>
            <w:vAlign w:val="center"/>
          </w:tcPr>
          <w:p w14:paraId="5F39933E" w14:textId="42439E58" w:rsidR="0062725B" w:rsidRPr="009660B4" w:rsidRDefault="0062725B" w:rsidP="0062725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Matrículas especiales</w:t>
            </w:r>
          </w:p>
        </w:tc>
        <w:tc>
          <w:tcPr>
            <w:tcW w:w="1701" w:type="dxa"/>
            <w:shd w:val="clear" w:color="auto" w:fill="FFFFFF" w:themeFill="background1"/>
            <w:noWrap/>
            <w:vAlign w:val="center"/>
          </w:tcPr>
          <w:p w14:paraId="3ED2A510" w14:textId="6A9F0DAF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23-jun-2025</w:t>
            </w:r>
          </w:p>
        </w:tc>
        <w:tc>
          <w:tcPr>
            <w:tcW w:w="1985" w:type="dxa"/>
            <w:shd w:val="clear" w:color="auto" w:fill="FFFFFF" w:themeFill="background1"/>
            <w:noWrap/>
            <w:vAlign w:val="center"/>
          </w:tcPr>
          <w:p w14:paraId="32133419" w14:textId="72DCD135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29-jun-2025</w:t>
            </w:r>
          </w:p>
        </w:tc>
      </w:tr>
      <w:tr w:rsidR="0062725B" w:rsidRPr="009660B4" w14:paraId="740E61B2" w14:textId="77777777" w:rsidTr="00930A62">
        <w:trPr>
          <w:trHeight w:val="23"/>
        </w:trPr>
        <w:tc>
          <w:tcPr>
            <w:tcW w:w="5675" w:type="dxa"/>
            <w:shd w:val="clear" w:color="auto" w:fill="FFFFFF" w:themeFill="background1"/>
            <w:noWrap/>
            <w:vAlign w:val="center"/>
          </w:tcPr>
          <w:p w14:paraId="4364E54C" w14:textId="371E76A1" w:rsidR="0062725B" w:rsidRPr="009660B4" w:rsidRDefault="0062725B" w:rsidP="0062725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660B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FFFFFF" w:themeFill="background1"/>
            <w:noWrap/>
            <w:vAlign w:val="center"/>
          </w:tcPr>
          <w:p w14:paraId="10BD6D67" w14:textId="253E34A5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9-jun-2025</w:t>
            </w:r>
          </w:p>
        </w:tc>
        <w:tc>
          <w:tcPr>
            <w:tcW w:w="1985" w:type="dxa"/>
            <w:shd w:val="clear" w:color="auto" w:fill="FFFFFF" w:themeFill="background1"/>
            <w:noWrap/>
            <w:vAlign w:val="center"/>
          </w:tcPr>
          <w:p w14:paraId="4E1AC542" w14:textId="5E766413" w:rsidR="0062725B" w:rsidRPr="009660B4" w:rsidRDefault="0062725B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2725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30-nov-2025</w:t>
            </w:r>
          </w:p>
        </w:tc>
      </w:tr>
      <w:tr w:rsidR="00970B6E" w:rsidRPr="00C94397" w14:paraId="2C0E7883" w14:textId="77777777" w:rsidTr="00721D84">
        <w:trPr>
          <w:trHeight w:val="23"/>
        </w:trPr>
        <w:tc>
          <w:tcPr>
            <w:tcW w:w="9361" w:type="dxa"/>
            <w:gridSpan w:val="3"/>
            <w:tcBorders>
              <w:top w:val="single" w:sz="4" w:space="0" w:color="auto"/>
            </w:tcBorders>
            <w:shd w:val="clear" w:color="auto" w:fill="164284"/>
            <w:noWrap/>
            <w:vAlign w:val="center"/>
            <w:hideMark/>
          </w:tcPr>
          <w:p w14:paraId="61A257C8" w14:textId="593F72C8" w:rsidR="00970B6E" w:rsidRPr="00C94397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6"/>
                <w:szCs w:val="16"/>
                <w:lang w:eastAsia="es-EC"/>
              </w:rPr>
            </w:pPr>
            <w:r w:rsidRPr="00C94397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6"/>
                <w:szCs w:val="16"/>
                <w:lang w:eastAsia="es-EC"/>
              </w:rPr>
              <w:t xml:space="preserve">SEGUNDO PERIODO ACADÉMICO ORDINARIO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6"/>
                <w:szCs w:val="16"/>
                <w:lang w:eastAsia="es-EC"/>
              </w:rPr>
              <w:t>2025</w:t>
            </w:r>
          </w:p>
        </w:tc>
      </w:tr>
      <w:tr w:rsidR="00970B6E" w:rsidRPr="00796216" w14:paraId="132F1685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4231FFCC" w14:textId="51ADBD8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MAESTRÍAS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PRIMERA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FASE Q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M1</w:t>
            </w:r>
          </w:p>
        </w:tc>
      </w:tr>
      <w:tr w:rsidR="00970B6E" w:rsidRPr="00796216" w14:paraId="7618405A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107FA4E4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0BE577A1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7D2B02D2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970B6E" w:rsidRPr="00796216" w14:paraId="5DA846B8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B69A586" w14:textId="4F8F2662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Postulación a becas 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2025</w:t>
            </w: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02 estudiantes antiguos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FFBDA7" w14:textId="4212A38A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2-jun-2025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41B7D71" w14:textId="6018C291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4-jul-2025</w:t>
            </w:r>
          </w:p>
        </w:tc>
      </w:tr>
      <w:tr w:rsidR="00970B6E" w:rsidRPr="00796216" w14:paraId="072DF6B3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BADE5A0" w14:textId="3D3B5632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 periodo ordinario de estudiantes antiguos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4EEA5C" w14:textId="6D8E7744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19-ago-2025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381D750" w14:textId="0D826D1C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29-ago-2025</w:t>
            </w:r>
          </w:p>
        </w:tc>
      </w:tr>
      <w:tr w:rsidR="00970B6E" w:rsidRPr="00796216" w14:paraId="79C094E6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95DF451" w14:textId="28669EFF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Aplicación beneficio de financiamiento. Matrícula Ordinaria. Alumnos antiguos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4727F3F" w14:textId="5FA072F5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12-ago-2025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7887A16" w14:textId="29670C27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27-ago-2025</w:t>
            </w:r>
          </w:p>
        </w:tc>
      </w:tr>
      <w:tr w:rsidR="00970B6E" w:rsidRPr="00796216" w14:paraId="3C22F56A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6C1D45DF" w14:textId="03EE6685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de pagos matrículas ordinarias grado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A0E61D7" w14:textId="714A0443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12-ago-2025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4CC4940" w14:textId="3F928536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31-ago-2025</w:t>
            </w:r>
          </w:p>
        </w:tc>
      </w:tr>
      <w:tr w:rsidR="00970B6E" w:rsidRPr="00796216" w14:paraId="049AE628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242DC331" w14:textId="6BDFB389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 extraordinaria vía administrativa para periodo ordinario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AA606EC" w14:textId="730D40A8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2-sep-2025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E64303A" w14:textId="5E765747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3-sep-2025</w:t>
            </w:r>
          </w:p>
        </w:tc>
      </w:tr>
      <w:tr w:rsidR="00970B6E" w:rsidRPr="00796216" w14:paraId="3B65DCB6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57C5224" w14:textId="7FF789F3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Aplicación beneficio de financiamiento. Matrículas Extraordinarias. Alumnos antiguos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D67FF1A" w14:textId="7CFF2E82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4-sep-2025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9B261FC" w14:textId="64A82AC2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12-sep-2025</w:t>
            </w:r>
          </w:p>
        </w:tc>
      </w:tr>
      <w:tr w:rsidR="00970B6E" w:rsidRPr="00796216" w14:paraId="4B159525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2CB382F6" w14:textId="57415D9A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de pagos matrícula extraordinaria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B3F0C1" w14:textId="227D464B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4-sep-2025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B2810B3" w14:textId="3AFE81B7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10-sep-2025</w:t>
            </w:r>
          </w:p>
        </w:tc>
      </w:tr>
      <w:tr w:rsidR="00970B6E" w:rsidRPr="00796216" w14:paraId="53B975B2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607787F" w14:textId="401AECC7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 especial vía administrativa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7A661A0" w14:textId="50C3147C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4-sep-2025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4FC0787" w14:textId="66F5AC11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14-sep-2025</w:t>
            </w:r>
          </w:p>
        </w:tc>
      </w:tr>
      <w:tr w:rsidR="00970B6E" w:rsidRPr="00796216" w14:paraId="33BA1F76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CE51B96" w14:textId="63FA70BF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Aplicación beneficio de financiamiento. Matrículas Especiales. Alumnos antiguos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600EE0" w14:textId="79D6EBE7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15-sep-2025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C2788DC" w14:textId="4524F40E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19-sep-2025</w:t>
            </w:r>
          </w:p>
        </w:tc>
      </w:tr>
      <w:tr w:rsidR="00970B6E" w:rsidRPr="00796216" w14:paraId="13F3A162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655CCE9" w14:textId="19C44327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de pagos matrícula especial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A2AE5C" w14:textId="35B38FBC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15-sep-2025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007BD3E" w14:textId="449DE02F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17-sep-2025</w:t>
            </w:r>
          </w:p>
        </w:tc>
      </w:tr>
      <w:tr w:rsidR="00970B6E" w:rsidRPr="00796216" w14:paraId="61518D05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482E660" w14:textId="102C396D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Clases 2do. Periodo Académico Ordinario 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2025</w:t>
            </w:r>
            <w:r w:rsidRPr="005607C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-02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CCA613" w14:textId="6F025B96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29-sep-2025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20BFF65" w14:textId="48807769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30-ene-2026</w:t>
            </w:r>
          </w:p>
        </w:tc>
      </w:tr>
      <w:tr w:rsidR="00970B6E" w:rsidRPr="00796216" w14:paraId="7AF77895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09BF606" w14:textId="0A76E061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retiro voluntarios 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A3A0BA9" w14:textId="1FC9090C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25-ago-2025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FDE372D" w14:textId="7E6CC20F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26-sep-2025</w:t>
            </w:r>
          </w:p>
        </w:tc>
      </w:tr>
      <w:tr w:rsidR="00970B6E" w:rsidRPr="00796216" w14:paraId="13B400FA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3171BC1E" w14:textId="0D8AA1D0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devolución por servicio de parqueadero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34A8A36" w14:textId="2D5DBC33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DA5261E" w14:textId="0009C906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30-abr-2025</w:t>
            </w:r>
          </w:p>
        </w:tc>
      </w:tr>
      <w:tr w:rsidR="00970B6E" w:rsidRPr="00796216" w14:paraId="28AC342F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665F813" w14:textId="1A6E615C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devolución por retiro por caso fortuito o fuerza mayor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0EAAF3E" w14:textId="12718C27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31-mar-2025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651BC29" w14:textId="291A64A6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3508D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18-jul-2025</w:t>
            </w:r>
          </w:p>
        </w:tc>
      </w:tr>
      <w:tr w:rsidR="00970B6E" w:rsidRPr="00796216" w14:paraId="7B5097CD" w14:textId="77777777" w:rsidTr="00721D84">
        <w:trPr>
          <w:trHeight w:val="23"/>
        </w:trPr>
        <w:tc>
          <w:tcPr>
            <w:tcW w:w="9361" w:type="dxa"/>
            <w:gridSpan w:val="3"/>
            <w:tcBorders>
              <w:top w:val="single" w:sz="4" w:space="0" w:color="auto"/>
            </w:tcBorders>
            <w:shd w:val="clear" w:color="auto" w:fill="164284"/>
            <w:noWrap/>
            <w:vAlign w:val="center"/>
            <w:hideMark/>
          </w:tcPr>
          <w:p w14:paraId="2E6BDED7" w14:textId="114B3623" w:rsidR="00970B6E" w:rsidRPr="00796216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MAESTRÍAS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SEGUNDA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FASE Q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M2</w:t>
            </w:r>
          </w:p>
        </w:tc>
      </w:tr>
      <w:tr w:rsidR="00970B6E" w:rsidRPr="00796216" w14:paraId="47781E5E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5DDC7F11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6F03A915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7A7A78C5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970B6E" w:rsidRPr="00796216" w14:paraId="18D1EAB0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6631DF47" w14:textId="0EE7D468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Postulación a becas estudiantes antiguos</w:t>
            </w:r>
          </w:p>
        </w:tc>
        <w:tc>
          <w:tcPr>
            <w:tcW w:w="1701" w:type="dxa"/>
            <w:shd w:val="clear" w:color="auto" w:fill="auto"/>
            <w:noWrap/>
          </w:tcPr>
          <w:p w14:paraId="224F8C8C" w14:textId="3B7AEC24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1-ago-2025</w:t>
            </w:r>
          </w:p>
        </w:tc>
        <w:tc>
          <w:tcPr>
            <w:tcW w:w="1985" w:type="dxa"/>
            <w:shd w:val="clear" w:color="auto" w:fill="auto"/>
          </w:tcPr>
          <w:p w14:paraId="60CFA3F5" w14:textId="75C1EAA8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22-ago-2025</w:t>
            </w:r>
          </w:p>
        </w:tc>
      </w:tr>
      <w:tr w:rsidR="00970B6E" w:rsidRPr="00796216" w14:paraId="178CE302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664EE2D7" w14:textId="6ECC51D3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proofErr w:type="spellStart"/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Automatrícula</w:t>
            </w:r>
            <w:proofErr w:type="spellEnd"/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periodo ordinario de estudiantes antiguos</w:t>
            </w:r>
          </w:p>
        </w:tc>
        <w:tc>
          <w:tcPr>
            <w:tcW w:w="1701" w:type="dxa"/>
            <w:shd w:val="clear" w:color="auto" w:fill="auto"/>
            <w:noWrap/>
          </w:tcPr>
          <w:p w14:paraId="7B612DF7" w14:textId="307E56F5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15-sep-2025</w:t>
            </w:r>
          </w:p>
        </w:tc>
        <w:tc>
          <w:tcPr>
            <w:tcW w:w="1985" w:type="dxa"/>
            <w:shd w:val="clear" w:color="auto" w:fill="auto"/>
          </w:tcPr>
          <w:p w14:paraId="5A2D5118" w14:textId="79DABE6E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21-sep-2025</w:t>
            </w:r>
          </w:p>
        </w:tc>
      </w:tr>
      <w:tr w:rsidR="00970B6E" w:rsidRPr="00796216" w14:paraId="5A900E6B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12ED7CAD" w14:textId="2F6C06C3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vía administrativa periodo ordinario de estudiantes antiguos</w:t>
            </w:r>
          </w:p>
        </w:tc>
        <w:tc>
          <w:tcPr>
            <w:tcW w:w="1701" w:type="dxa"/>
            <w:shd w:val="clear" w:color="auto" w:fill="auto"/>
            <w:noWrap/>
          </w:tcPr>
          <w:p w14:paraId="3BD4AE1F" w14:textId="57C88276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15-sep-2025</w:t>
            </w:r>
          </w:p>
        </w:tc>
        <w:tc>
          <w:tcPr>
            <w:tcW w:w="1985" w:type="dxa"/>
            <w:shd w:val="clear" w:color="auto" w:fill="auto"/>
          </w:tcPr>
          <w:p w14:paraId="6928BAB8" w14:textId="4241D67D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26-sep-2025</w:t>
            </w:r>
          </w:p>
        </w:tc>
      </w:tr>
      <w:tr w:rsidR="00970B6E" w:rsidRPr="00796216" w14:paraId="04AC5010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6385F616" w14:textId="5E4C2B19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Aplicación beneficio de financiamiento, matrículas ordinarias</w:t>
            </w:r>
          </w:p>
        </w:tc>
        <w:tc>
          <w:tcPr>
            <w:tcW w:w="1701" w:type="dxa"/>
            <w:shd w:val="clear" w:color="auto" w:fill="auto"/>
            <w:noWrap/>
          </w:tcPr>
          <w:p w14:paraId="253E9451" w14:textId="72CE4948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15-sep-2025</w:t>
            </w:r>
          </w:p>
        </w:tc>
        <w:tc>
          <w:tcPr>
            <w:tcW w:w="1985" w:type="dxa"/>
            <w:shd w:val="clear" w:color="auto" w:fill="auto"/>
          </w:tcPr>
          <w:p w14:paraId="6CCCB799" w14:textId="6EDE411F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24-sep-2025</w:t>
            </w:r>
          </w:p>
        </w:tc>
      </w:tr>
      <w:tr w:rsidR="00970B6E" w:rsidRPr="00796216" w14:paraId="1CD56A3B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61882371" w14:textId="2B1E4A21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 ordinaria</w:t>
            </w:r>
          </w:p>
        </w:tc>
        <w:tc>
          <w:tcPr>
            <w:tcW w:w="1701" w:type="dxa"/>
            <w:shd w:val="clear" w:color="auto" w:fill="auto"/>
            <w:noWrap/>
          </w:tcPr>
          <w:p w14:paraId="3EC497A4" w14:textId="5F7526BD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15-sep-2025</w:t>
            </w:r>
          </w:p>
        </w:tc>
        <w:tc>
          <w:tcPr>
            <w:tcW w:w="1985" w:type="dxa"/>
            <w:shd w:val="clear" w:color="auto" w:fill="auto"/>
          </w:tcPr>
          <w:p w14:paraId="16FA5682" w14:textId="2C5C10D4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28-sep-2025</w:t>
            </w:r>
          </w:p>
        </w:tc>
      </w:tr>
      <w:tr w:rsidR="00970B6E" w:rsidRPr="00796216" w14:paraId="79C40D72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0BF2079B" w14:textId="01C2349B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Matrículas Extraordinarias</w:t>
            </w:r>
          </w:p>
        </w:tc>
        <w:tc>
          <w:tcPr>
            <w:tcW w:w="1701" w:type="dxa"/>
            <w:shd w:val="clear" w:color="auto" w:fill="auto"/>
            <w:noWrap/>
          </w:tcPr>
          <w:p w14:paraId="5F1A8AC4" w14:textId="5E027C86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2-oct-2025</w:t>
            </w:r>
          </w:p>
        </w:tc>
        <w:tc>
          <w:tcPr>
            <w:tcW w:w="1985" w:type="dxa"/>
            <w:shd w:val="clear" w:color="auto" w:fill="auto"/>
          </w:tcPr>
          <w:p w14:paraId="184A69A8" w14:textId="20700529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9-oct-2025</w:t>
            </w:r>
          </w:p>
        </w:tc>
      </w:tr>
      <w:tr w:rsidR="00970B6E" w:rsidRPr="00796216" w14:paraId="477028E4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7144D030" w14:textId="1268D47C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Aplicación beneficio de financiamiento, matrículas extraordinarias</w:t>
            </w:r>
          </w:p>
        </w:tc>
        <w:tc>
          <w:tcPr>
            <w:tcW w:w="1701" w:type="dxa"/>
            <w:shd w:val="clear" w:color="auto" w:fill="auto"/>
            <w:noWrap/>
          </w:tcPr>
          <w:p w14:paraId="77F3B25A" w14:textId="0482BFA1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2-oct-2025</w:t>
            </w:r>
          </w:p>
        </w:tc>
        <w:tc>
          <w:tcPr>
            <w:tcW w:w="1985" w:type="dxa"/>
            <w:shd w:val="clear" w:color="auto" w:fill="auto"/>
          </w:tcPr>
          <w:p w14:paraId="5B0E1CB5" w14:textId="26FE2CC7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8-oct-2025</w:t>
            </w:r>
          </w:p>
        </w:tc>
      </w:tr>
      <w:tr w:rsidR="00970B6E" w:rsidRPr="00796216" w14:paraId="74A82C06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34DD8434" w14:textId="5AAC5909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 extraordinaria</w:t>
            </w:r>
          </w:p>
        </w:tc>
        <w:tc>
          <w:tcPr>
            <w:tcW w:w="1701" w:type="dxa"/>
            <w:shd w:val="clear" w:color="auto" w:fill="auto"/>
            <w:noWrap/>
          </w:tcPr>
          <w:p w14:paraId="31257C68" w14:textId="000884FF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2-oct-2025</w:t>
            </w:r>
          </w:p>
        </w:tc>
        <w:tc>
          <w:tcPr>
            <w:tcW w:w="1985" w:type="dxa"/>
            <w:shd w:val="clear" w:color="auto" w:fill="auto"/>
          </w:tcPr>
          <w:p w14:paraId="0622807F" w14:textId="61E2CEAD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12-oct-2025</w:t>
            </w:r>
          </w:p>
        </w:tc>
      </w:tr>
      <w:tr w:rsidR="00970B6E" w:rsidRPr="00796216" w14:paraId="01A9DBC7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72ADE29B" w14:textId="20E0A3C2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Matriculas especiales</w:t>
            </w:r>
          </w:p>
        </w:tc>
        <w:tc>
          <w:tcPr>
            <w:tcW w:w="1701" w:type="dxa"/>
            <w:shd w:val="clear" w:color="auto" w:fill="auto"/>
            <w:noWrap/>
          </w:tcPr>
          <w:p w14:paraId="13DB3B0A" w14:textId="551FAAD9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13-oct-2025</w:t>
            </w:r>
          </w:p>
        </w:tc>
        <w:tc>
          <w:tcPr>
            <w:tcW w:w="1985" w:type="dxa"/>
            <w:shd w:val="clear" w:color="auto" w:fill="auto"/>
          </w:tcPr>
          <w:p w14:paraId="5C74A34E" w14:textId="3AEA32CE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17-oct-2025</w:t>
            </w:r>
          </w:p>
        </w:tc>
      </w:tr>
      <w:tr w:rsidR="00970B6E" w:rsidRPr="00796216" w14:paraId="6F897383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6C611F1B" w14:textId="64F71C1F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Aplicación beneficio de financiamiento, matrículas Especiales</w:t>
            </w:r>
          </w:p>
        </w:tc>
        <w:tc>
          <w:tcPr>
            <w:tcW w:w="1701" w:type="dxa"/>
            <w:shd w:val="clear" w:color="auto" w:fill="auto"/>
            <w:noWrap/>
          </w:tcPr>
          <w:p w14:paraId="64F34964" w14:textId="45ABD8DC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13-oct-2025</w:t>
            </w:r>
          </w:p>
        </w:tc>
        <w:tc>
          <w:tcPr>
            <w:tcW w:w="1985" w:type="dxa"/>
            <w:shd w:val="clear" w:color="auto" w:fill="auto"/>
          </w:tcPr>
          <w:p w14:paraId="64536D00" w14:textId="6CAB4975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15-oct-2025</w:t>
            </w:r>
          </w:p>
        </w:tc>
      </w:tr>
      <w:tr w:rsidR="00970B6E" w:rsidRPr="00796216" w14:paraId="150D8D71" w14:textId="77777777" w:rsidTr="00C22D49">
        <w:trPr>
          <w:trHeight w:val="23"/>
        </w:trPr>
        <w:tc>
          <w:tcPr>
            <w:tcW w:w="5675" w:type="dxa"/>
            <w:shd w:val="clear" w:color="auto" w:fill="auto"/>
          </w:tcPr>
          <w:p w14:paraId="0721529E" w14:textId="76FEB883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7115A1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 especial</w:t>
            </w:r>
          </w:p>
        </w:tc>
        <w:tc>
          <w:tcPr>
            <w:tcW w:w="1701" w:type="dxa"/>
            <w:shd w:val="clear" w:color="auto" w:fill="auto"/>
            <w:noWrap/>
          </w:tcPr>
          <w:p w14:paraId="246B2BC6" w14:textId="022E1008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13-oct-2025</w:t>
            </w:r>
          </w:p>
        </w:tc>
        <w:tc>
          <w:tcPr>
            <w:tcW w:w="1985" w:type="dxa"/>
            <w:shd w:val="clear" w:color="auto" w:fill="auto"/>
          </w:tcPr>
          <w:p w14:paraId="3E7B237F" w14:textId="3C29C691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19-oct-2025</w:t>
            </w:r>
          </w:p>
        </w:tc>
      </w:tr>
      <w:tr w:rsidR="00970B6E" w:rsidRPr="00796216" w14:paraId="587939F9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3F7D469" w14:textId="24F95EF8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1666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</w:tcPr>
          <w:p w14:paraId="159C8801" w14:textId="3004DB3B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13-oct-2025</w:t>
            </w:r>
          </w:p>
        </w:tc>
        <w:tc>
          <w:tcPr>
            <w:tcW w:w="1985" w:type="dxa"/>
            <w:shd w:val="clear" w:color="auto" w:fill="auto"/>
          </w:tcPr>
          <w:p w14:paraId="311A4942" w14:textId="455B437F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15-feb-2026</w:t>
            </w:r>
          </w:p>
        </w:tc>
      </w:tr>
      <w:tr w:rsidR="00970B6E" w:rsidRPr="00796216" w14:paraId="71B2ACEF" w14:textId="77777777" w:rsidTr="0081717A">
        <w:trPr>
          <w:trHeight w:val="23"/>
        </w:trPr>
        <w:tc>
          <w:tcPr>
            <w:tcW w:w="5675" w:type="dxa"/>
            <w:shd w:val="clear" w:color="auto" w:fill="auto"/>
          </w:tcPr>
          <w:p w14:paraId="3DB1ECDC" w14:textId="5C2CF424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retiro voluntarios sin </w:t>
            </w: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devolución</w:t>
            </w: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estudiantes antiguos 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DD880DF" w14:textId="29082AB0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13-oct-2025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5D4D9C2" w14:textId="395A6380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13-nov-2025</w:t>
            </w:r>
          </w:p>
        </w:tc>
      </w:tr>
      <w:tr w:rsidR="00970B6E" w:rsidRPr="00796216" w14:paraId="6060E7BC" w14:textId="77777777" w:rsidTr="0081717A">
        <w:trPr>
          <w:trHeight w:val="23"/>
        </w:trPr>
        <w:tc>
          <w:tcPr>
            <w:tcW w:w="5675" w:type="dxa"/>
            <w:shd w:val="clear" w:color="auto" w:fill="auto"/>
          </w:tcPr>
          <w:p w14:paraId="735060B8" w14:textId="1CF36C22" w:rsidR="00970B6E" w:rsidRPr="005607CF" w:rsidRDefault="00970B6E" w:rsidP="00970B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Recepción de solicitudes de devolución por retiro por caso fortuito o fuerza mayor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D9B6BDA" w14:textId="5BA7FCDD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13-oct-2025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E857185" w14:textId="569CA28B" w:rsidR="00970B6E" w:rsidRPr="005607CF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175A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13-feb-2026</w:t>
            </w:r>
          </w:p>
        </w:tc>
      </w:tr>
      <w:tr w:rsidR="00970B6E" w:rsidRPr="00796216" w14:paraId="57AC3AC4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7C15495C" w14:textId="388BF3A2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ESPECIALIZACIONES MÉDICAS PRIMERA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FASE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QE1</w:t>
            </w:r>
          </w:p>
        </w:tc>
      </w:tr>
      <w:tr w:rsidR="00970B6E" w:rsidRPr="00796216" w14:paraId="55BC8EF2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05576439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04AC8B38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6A6592C5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4C6DC6" w:rsidRPr="00796216" w14:paraId="0754B07A" w14:textId="77777777" w:rsidTr="008A4FCE">
        <w:trPr>
          <w:trHeight w:val="23"/>
        </w:trPr>
        <w:tc>
          <w:tcPr>
            <w:tcW w:w="5675" w:type="dxa"/>
            <w:shd w:val="clear" w:color="auto" w:fill="auto"/>
          </w:tcPr>
          <w:p w14:paraId="3DC4ABA9" w14:textId="0011E671" w:rsidR="004C6DC6" w:rsidRPr="008E1B31" w:rsidRDefault="004C6DC6" w:rsidP="004C6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Matrículas ordinarias - Toma de Créditos y Generación de </w:t>
            </w:r>
            <w:proofErr w:type="spellStart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Prefacturas</w:t>
            </w:r>
            <w:proofErr w:type="spellEnd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a estudiantes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3CFA52C1" w14:textId="4F9DDCF4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24-sep-2025</w:t>
            </w:r>
          </w:p>
        </w:tc>
        <w:tc>
          <w:tcPr>
            <w:tcW w:w="1985" w:type="dxa"/>
            <w:shd w:val="clear" w:color="auto" w:fill="auto"/>
          </w:tcPr>
          <w:p w14:paraId="6A458037" w14:textId="76326D1B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25-sep-2025</w:t>
            </w:r>
          </w:p>
        </w:tc>
      </w:tr>
      <w:tr w:rsidR="004C6DC6" w:rsidRPr="00796216" w14:paraId="3D6E878B" w14:textId="77777777" w:rsidTr="008A4FCE">
        <w:trPr>
          <w:trHeight w:val="23"/>
        </w:trPr>
        <w:tc>
          <w:tcPr>
            <w:tcW w:w="5675" w:type="dxa"/>
            <w:shd w:val="clear" w:color="auto" w:fill="auto"/>
          </w:tcPr>
          <w:p w14:paraId="5702DA69" w14:textId="49C23313" w:rsidR="004C6DC6" w:rsidRPr="008E1B31" w:rsidRDefault="004C6DC6" w:rsidP="004C6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ordinarias </w:t>
            </w:r>
          </w:p>
        </w:tc>
        <w:tc>
          <w:tcPr>
            <w:tcW w:w="1701" w:type="dxa"/>
            <w:shd w:val="clear" w:color="auto" w:fill="auto"/>
            <w:noWrap/>
          </w:tcPr>
          <w:p w14:paraId="2381E0C9" w14:textId="0790974E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24-sep-2025</w:t>
            </w:r>
          </w:p>
        </w:tc>
        <w:tc>
          <w:tcPr>
            <w:tcW w:w="1985" w:type="dxa"/>
            <w:shd w:val="clear" w:color="auto" w:fill="auto"/>
          </w:tcPr>
          <w:p w14:paraId="48995569" w14:textId="51092D6D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28-sep-2025</w:t>
            </w:r>
          </w:p>
        </w:tc>
      </w:tr>
      <w:tr w:rsidR="004C6DC6" w:rsidRPr="00796216" w14:paraId="6FBCC2FA" w14:textId="77777777" w:rsidTr="002811A1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5452B6A3" w14:textId="3A2E3852" w:rsidR="004C6DC6" w:rsidRPr="008E1B31" w:rsidRDefault="004C6DC6" w:rsidP="004C6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extraordinaria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04356E93" w14:textId="3F0E416D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2-oct-2025</w:t>
            </w:r>
          </w:p>
        </w:tc>
        <w:tc>
          <w:tcPr>
            <w:tcW w:w="1985" w:type="dxa"/>
            <w:shd w:val="clear" w:color="auto" w:fill="auto"/>
          </w:tcPr>
          <w:p w14:paraId="10DFAB56" w14:textId="20F0CD90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10-oct-2025</w:t>
            </w:r>
          </w:p>
        </w:tc>
      </w:tr>
      <w:tr w:rsidR="004C6DC6" w:rsidRPr="00796216" w14:paraId="0BE853D8" w14:textId="77777777" w:rsidTr="002811A1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680F180" w14:textId="1A336FCB" w:rsidR="004C6DC6" w:rsidRPr="008E1B31" w:rsidRDefault="004C6DC6" w:rsidP="004C6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extraordinarias </w:t>
            </w:r>
          </w:p>
        </w:tc>
        <w:tc>
          <w:tcPr>
            <w:tcW w:w="1701" w:type="dxa"/>
            <w:shd w:val="clear" w:color="auto" w:fill="auto"/>
            <w:noWrap/>
          </w:tcPr>
          <w:p w14:paraId="1BBD5CB2" w14:textId="510AD46B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2-oct-2025</w:t>
            </w:r>
          </w:p>
        </w:tc>
        <w:tc>
          <w:tcPr>
            <w:tcW w:w="1985" w:type="dxa"/>
            <w:shd w:val="clear" w:color="auto" w:fill="auto"/>
          </w:tcPr>
          <w:p w14:paraId="4A99DE0C" w14:textId="2783F52C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12-oct-2025</w:t>
            </w:r>
          </w:p>
        </w:tc>
      </w:tr>
      <w:tr w:rsidR="004C6DC6" w:rsidRPr="00796216" w14:paraId="570BB4F3" w14:textId="77777777" w:rsidTr="002811A1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665EEBEB" w14:textId="42547598" w:rsidR="004C6DC6" w:rsidRPr="008E1B31" w:rsidRDefault="004C6DC6" w:rsidP="004C6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628D7A06" w14:textId="0C616CD5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13-oct-2025</w:t>
            </w:r>
          </w:p>
        </w:tc>
        <w:tc>
          <w:tcPr>
            <w:tcW w:w="1985" w:type="dxa"/>
            <w:shd w:val="clear" w:color="auto" w:fill="auto"/>
          </w:tcPr>
          <w:p w14:paraId="688F2858" w14:textId="1098E4AC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17-oct-2025</w:t>
            </w:r>
          </w:p>
        </w:tc>
      </w:tr>
      <w:tr w:rsidR="004C6DC6" w:rsidRPr="00796216" w14:paraId="420EDBD4" w14:textId="77777777" w:rsidTr="002811A1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4E7C9FA" w14:textId="3D30208F" w:rsidR="004C6DC6" w:rsidRPr="008E1B31" w:rsidRDefault="004C6DC6" w:rsidP="004C6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Matrículas especiales</w:t>
            </w:r>
          </w:p>
        </w:tc>
        <w:tc>
          <w:tcPr>
            <w:tcW w:w="1701" w:type="dxa"/>
            <w:shd w:val="clear" w:color="auto" w:fill="auto"/>
            <w:noWrap/>
          </w:tcPr>
          <w:p w14:paraId="4B3C31D8" w14:textId="5489644A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13-oct-2025</w:t>
            </w:r>
          </w:p>
        </w:tc>
        <w:tc>
          <w:tcPr>
            <w:tcW w:w="1985" w:type="dxa"/>
            <w:shd w:val="clear" w:color="auto" w:fill="auto"/>
          </w:tcPr>
          <w:p w14:paraId="5F5103E2" w14:textId="35D94180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19-oct-2025</w:t>
            </w:r>
          </w:p>
        </w:tc>
      </w:tr>
      <w:tr w:rsidR="004C6DC6" w:rsidRPr="00796216" w14:paraId="43358EB4" w14:textId="77777777" w:rsidTr="001877C8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00171BB" w14:textId="7A5DEDB4" w:rsidR="004C6DC6" w:rsidRPr="008E1B31" w:rsidRDefault="004C6DC6" w:rsidP="004C6D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660B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74BF4B" w14:textId="7D3ECE8F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29-sep-2025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3DB6819" w14:textId="6D873038" w:rsidR="004C6DC6" w:rsidRPr="008E1B31" w:rsidRDefault="004C6DC6" w:rsidP="004C6D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4C6DC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22-mar-2026</w:t>
            </w:r>
          </w:p>
        </w:tc>
      </w:tr>
      <w:tr w:rsidR="00B24660" w:rsidRPr="00796216" w14:paraId="5212715E" w14:textId="77777777" w:rsidTr="00B24660">
        <w:trPr>
          <w:trHeight w:val="23"/>
        </w:trPr>
        <w:tc>
          <w:tcPr>
            <w:tcW w:w="9361" w:type="dxa"/>
            <w:gridSpan w:val="3"/>
            <w:shd w:val="clear" w:color="auto" w:fill="2F5496" w:themeFill="accent1" w:themeFillShade="BF"/>
            <w:vAlign w:val="center"/>
          </w:tcPr>
          <w:p w14:paraId="11FA8023" w14:textId="209FFB09" w:rsidR="00B24660" w:rsidRPr="008E1B31" w:rsidRDefault="00B24660" w:rsidP="00B246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ESPECIALIZACIONES MÉDICAS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SEGUND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FASE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QE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2</w:t>
            </w:r>
          </w:p>
        </w:tc>
      </w:tr>
      <w:tr w:rsidR="00B24660" w:rsidRPr="00796216" w14:paraId="39CDFEE5" w14:textId="77777777" w:rsidTr="00B24660">
        <w:trPr>
          <w:trHeight w:val="23"/>
        </w:trPr>
        <w:tc>
          <w:tcPr>
            <w:tcW w:w="5675" w:type="dxa"/>
            <w:shd w:val="clear" w:color="auto" w:fill="00B0F0"/>
            <w:vAlign w:val="center"/>
          </w:tcPr>
          <w:p w14:paraId="17558BFE" w14:textId="43FB7399" w:rsidR="00B24660" w:rsidRPr="009660B4" w:rsidRDefault="00B24660" w:rsidP="00B246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lastRenderedPageBreak/>
              <w:t>ACTIVIDAD</w:t>
            </w:r>
          </w:p>
        </w:tc>
        <w:tc>
          <w:tcPr>
            <w:tcW w:w="1701" w:type="dxa"/>
            <w:shd w:val="clear" w:color="auto" w:fill="00B0F0"/>
            <w:noWrap/>
            <w:vAlign w:val="center"/>
          </w:tcPr>
          <w:p w14:paraId="47E84E37" w14:textId="208E9AF0" w:rsidR="00B24660" w:rsidRPr="008E1B31" w:rsidRDefault="00B24660" w:rsidP="00B246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B0F0"/>
            <w:vAlign w:val="center"/>
          </w:tcPr>
          <w:p w14:paraId="360D5DA3" w14:textId="19DAA150" w:rsidR="00B24660" w:rsidRPr="008E1B31" w:rsidRDefault="00B24660" w:rsidP="00B246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FB288A" w:rsidRPr="00796216" w14:paraId="6F2A55C2" w14:textId="77777777" w:rsidTr="00723486">
        <w:trPr>
          <w:trHeight w:val="23"/>
        </w:trPr>
        <w:tc>
          <w:tcPr>
            <w:tcW w:w="5675" w:type="dxa"/>
            <w:shd w:val="clear" w:color="auto" w:fill="auto"/>
          </w:tcPr>
          <w:p w14:paraId="172D5A1E" w14:textId="1CA3D056" w:rsidR="00FB288A" w:rsidRPr="009660B4" w:rsidRDefault="00FB288A" w:rsidP="00FB28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Matrículas ordinarias - Toma de Créditos y Generación de </w:t>
            </w:r>
            <w:proofErr w:type="spellStart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Prefacturas</w:t>
            </w:r>
            <w:proofErr w:type="spellEnd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a estudiantes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41E6FEC0" w14:textId="316423EA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17-jul-2025</w:t>
            </w:r>
          </w:p>
        </w:tc>
        <w:tc>
          <w:tcPr>
            <w:tcW w:w="1985" w:type="dxa"/>
            <w:shd w:val="clear" w:color="auto" w:fill="auto"/>
          </w:tcPr>
          <w:p w14:paraId="55C7DB06" w14:textId="69C2836C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21-jul-2025</w:t>
            </w:r>
          </w:p>
        </w:tc>
      </w:tr>
      <w:tr w:rsidR="00FB288A" w:rsidRPr="00796216" w14:paraId="2575324A" w14:textId="77777777" w:rsidTr="00723486">
        <w:trPr>
          <w:trHeight w:val="23"/>
        </w:trPr>
        <w:tc>
          <w:tcPr>
            <w:tcW w:w="5675" w:type="dxa"/>
            <w:shd w:val="clear" w:color="auto" w:fill="auto"/>
          </w:tcPr>
          <w:p w14:paraId="3DCD326D" w14:textId="537C4643" w:rsidR="00FB288A" w:rsidRPr="009660B4" w:rsidRDefault="00FB288A" w:rsidP="00FB28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ordinarias </w:t>
            </w:r>
          </w:p>
        </w:tc>
        <w:tc>
          <w:tcPr>
            <w:tcW w:w="1701" w:type="dxa"/>
            <w:shd w:val="clear" w:color="auto" w:fill="auto"/>
            <w:noWrap/>
          </w:tcPr>
          <w:p w14:paraId="04146415" w14:textId="6638C802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17-jul-2025</w:t>
            </w:r>
          </w:p>
        </w:tc>
        <w:tc>
          <w:tcPr>
            <w:tcW w:w="1985" w:type="dxa"/>
            <w:shd w:val="clear" w:color="auto" w:fill="auto"/>
          </w:tcPr>
          <w:p w14:paraId="1D501CFF" w14:textId="2B5DE5A5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27-jul-2025</w:t>
            </w:r>
          </w:p>
        </w:tc>
      </w:tr>
      <w:tr w:rsidR="00FB288A" w:rsidRPr="00796216" w14:paraId="61850EF4" w14:textId="77777777" w:rsidTr="0072348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671194E0" w14:textId="61A05C11" w:rsidR="00FB288A" w:rsidRPr="009660B4" w:rsidRDefault="00FB288A" w:rsidP="00FB28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extraordinaria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28893DAD" w14:textId="4C3FBA84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31-jul-2025</w:t>
            </w:r>
          </w:p>
        </w:tc>
        <w:tc>
          <w:tcPr>
            <w:tcW w:w="1985" w:type="dxa"/>
            <w:shd w:val="clear" w:color="auto" w:fill="auto"/>
          </w:tcPr>
          <w:p w14:paraId="340FE9B2" w14:textId="43E3300C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4-ago-2025</w:t>
            </w:r>
          </w:p>
        </w:tc>
      </w:tr>
      <w:tr w:rsidR="00FB288A" w:rsidRPr="00796216" w14:paraId="22B51E8F" w14:textId="77777777" w:rsidTr="0072348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4BB42D9" w14:textId="5FF8EF4F" w:rsidR="00FB288A" w:rsidRPr="009660B4" w:rsidRDefault="00FB288A" w:rsidP="00FB28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extraordinarias </w:t>
            </w:r>
          </w:p>
        </w:tc>
        <w:tc>
          <w:tcPr>
            <w:tcW w:w="1701" w:type="dxa"/>
            <w:shd w:val="clear" w:color="auto" w:fill="auto"/>
            <w:noWrap/>
          </w:tcPr>
          <w:p w14:paraId="5F006A0E" w14:textId="7DB70AE1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31-jul-2025</w:t>
            </w:r>
          </w:p>
        </w:tc>
        <w:tc>
          <w:tcPr>
            <w:tcW w:w="1985" w:type="dxa"/>
            <w:shd w:val="clear" w:color="auto" w:fill="auto"/>
          </w:tcPr>
          <w:p w14:paraId="2DF17227" w14:textId="722967BA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11-ago-2025</w:t>
            </w:r>
          </w:p>
        </w:tc>
      </w:tr>
      <w:tr w:rsidR="00FB288A" w:rsidRPr="00796216" w14:paraId="4AB9F4E6" w14:textId="77777777" w:rsidTr="0072348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62E210F" w14:textId="6C01A28E" w:rsidR="00FB288A" w:rsidRPr="009660B4" w:rsidRDefault="00FB288A" w:rsidP="00FB28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</w:t>
            </w:r>
          </w:p>
        </w:tc>
        <w:tc>
          <w:tcPr>
            <w:tcW w:w="1701" w:type="dxa"/>
            <w:shd w:val="clear" w:color="auto" w:fill="auto"/>
            <w:noWrap/>
          </w:tcPr>
          <w:p w14:paraId="02B6F6D3" w14:textId="397D2C81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12-ago-2025</w:t>
            </w:r>
          </w:p>
        </w:tc>
        <w:tc>
          <w:tcPr>
            <w:tcW w:w="1985" w:type="dxa"/>
            <w:shd w:val="clear" w:color="auto" w:fill="auto"/>
          </w:tcPr>
          <w:p w14:paraId="40279CDF" w14:textId="122113ED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14-ago-2025</w:t>
            </w:r>
          </w:p>
        </w:tc>
      </w:tr>
      <w:tr w:rsidR="00FB288A" w:rsidRPr="00796216" w14:paraId="1AF9CC62" w14:textId="77777777" w:rsidTr="0072348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26064F6F" w14:textId="15C62144" w:rsidR="00FB288A" w:rsidRPr="009660B4" w:rsidRDefault="00FB288A" w:rsidP="00FB28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Matrículas especiales</w:t>
            </w:r>
          </w:p>
        </w:tc>
        <w:tc>
          <w:tcPr>
            <w:tcW w:w="1701" w:type="dxa"/>
            <w:shd w:val="clear" w:color="auto" w:fill="auto"/>
            <w:noWrap/>
          </w:tcPr>
          <w:p w14:paraId="5B222E1D" w14:textId="1A063461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12-ago-2025</w:t>
            </w:r>
          </w:p>
        </w:tc>
        <w:tc>
          <w:tcPr>
            <w:tcW w:w="1985" w:type="dxa"/>
            <w:shd w:val="clear" w:color="auto" w:fill="auto"/>
          </w:tcPr>
          <w:p w14:paraId="494FF1BD" w14:textId="7B143970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17-ago-2025</w:t>
            </w:r>
          </w:p>
        </w:tc>
      </w:tr>
      <w:tr w:rsidR="00FB288A" w:rsidRPr="00796216" w14:paraId="21583B9A" w14:textId="77777777" w:rsidTr="00723486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8BC48D9" w14:textId="6CF6F4F5" w:rsidR="00FB288A" w:rsidRPr="009660B4" w:rsidRDefault="00FB288A" w:rsidP="00FB28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660B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</w:tcPr>
          <w:p w14:paraId="3A43584B" w14:textId="51EC7379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28-jul-2025</w:t>
            </w:r>
          </w:p>
        </w:tc>
        <w:tc>
          <w:tcPr>
            <w:tcW w:w="1985" w:type="dxa"/>
            <w:shd w:val="clear" w:color="auto" w:fill="auto"/>
          </w:tcPr>
          <w:p w14:paraId="449EF635" w14:textId="7716D779" w:rsidR="00FB288A" w:rsidRPr="008E1B31" w:rsidRDefault="00FB288A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FB288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18-ene-2026</w:t>
            </w:r>
          </w:p>
        </w:tc>
      </w:tr>
      <w:tr w:rsidR="00970B6E" w:rsidRPr="00796216" w14:paraId="35C29911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5FAAC7DF" w14:textId="145AB37D" w:rsidR="00970B6E" w:rsidRPr="001F76BC" w:rsidRDefault="00970B6E" w:rsidP="00627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ESPECIALIZACIONES MÉDICAS TERCERA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FASE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QE3</w:t>
            </w:r>
          </w:p>
        </w:tc>
      </w:tr>
      <w:tr w:rsidR="00970B6E" w:rsidRPr="00796216" w14:paraId="172D4146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65A44FE0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6B9943FA" w14:textId="77777777" w:rsidR="00970B6E" w:rsidRPr="001F76BC" w:rsidRDefault="00970B6E" w:rsidP="00627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71D1C2DB" w14:textId="77777777" w:rsidR="00970B6E" w:rsidRPr="001F76BC" w:rsidRDefault="00970B6E" w:rsidP="006272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567419" w:rsidRPr="00796216" w14:paraId="2AC82E91" w14:textId="77777777" w:rsidTr="00684387">
        <w:trPr>
          <w:trHeight w:val="23"/>
        </w:trPr>
        <w:tc>
          <w:tcPr>
            <w:tcW w:w="5675" w:type="dxa"/>
            <w:shd w:val="clear" w:color="auto" w:fill="auto"/>
          </w:tcPr>
          <w:p w14:paraId="2735A022" w14:textId="48614913" w:rsidR="00567419" w:rsidRPr="008E1B31" w:rsidRDefault="00567419" w:rsidP="005674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Matrículas ordinarias - Toma de Créditos y Generación de </w:t>
            </w:r>
            <w:proofErr w:type="spellStart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Prefacturas</w:t>
            </w:r>
            <w:proofErr w:type="spellEnd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a estudiantes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F4D120A" w14:textId="5BC00A70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10-nov-2025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AB9F3BB" w14:textId="715D43C6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17-nov-2025</w:t>
            </w:r>
          </w:p>
        </w:tc>
      </w:tr>
      <w:tr w:rsidR="00567419" w:rsidRPr="00796216" w14:paraId="126D1EBA" w14:textId="77777777" w:rsidTr="00684387">
        <w:trPr>
          <w:trHeight w:val="23"/>
        </w:trPr>
        <w:tc>
          <w:tcPr>
            <w:tcW w:w="5675" w:type="dxa"/>
            <w:shd w:val="clear" w:color="auto" w:fill="auto"/>
          </w:tcPr>
          <w:p w14:paraId="5CAF3E26" w14:textId="573D4AFF" w:rsidR="00567419" w:rsidRPr="008E1B31" w:rsidRDefault="00567419" w:rsidP="005674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ordinarias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9F030F7" w14:textId="21FE0203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10-nov-2025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E93428F" w14:textId="289FE2F7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16-nov-2025</w:t>
            </w:r>
          </w:p>
        </w:tc>
      </w:tr>
      <w:tr w:rsidR="00567419" w:rsidRPr="00796216" w14:paraId="693A2413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5FAF8769" w14:textId="65730475" w:rsidR="00567419" w:rsidRPr="008E1B31" w:rsidRDefault="00567419" w:rsidP="005674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extraordinaria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BEAADDE" w14:textId="3DB71525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20-nov-2025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51D1EFA" w14:textId="33B30B87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24-dic-2025</w:t>
            </w:r>
          </w:p>
        </w:tc>
      </w:tr>
      <w:tr w:rsidR="00567419" w:rsidRPr="00796216" w14:paraId="605160FC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56219FD" w14:textId="087EE4F5" w:rsidR="00567419" w:rsidRPr="008E1B31" w:rsidRDefault="00567419" w:rsidP="005674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extraordinarias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F8BC8C9" w14:textId="76CE00C6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20-nov-2025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0A2CAF7" w14:textId="580097C0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1-dic-2025</w:t>
            </w:r>
          </w:p>
        </w:tc>
      </w:tr>
      <w:tr w:rsidR="00567419" w:rsidRPr="00796216" w14:paraId="6F9C33C9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A561F12" w14:textId="0722466D" w:rsidR="00567419" w:rsidRPr="008E1B31" w:rsidRDefault="00567419" w:rsidP="005674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F2BBAD" w14:textId="29CA8947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2-dic-2025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F168FED" w14:textId="5A012B2E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4-dic-2025</w:t>
            </w:r>
          </w:p>
        </w:tc>
      </w:tr>
      <w:tr w:rsidR="00567419" w:rsidRPr="00796216" w14:paraId="7B127EE1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3AB6FDC5" w14:textId="48F478A6" w:rsidR="00567419" w:rsidRPr="008E1B31" w:rsidRDefault="00567419" w:rsidP="005674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Matrículas especiales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932365A" w14:textId="79E25B00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2-dic-2025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65BCE9F" w14:textId="7BCA004A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7-dic-2025</w:t>
            </w:r>
          </w:p>
        </w:tc>
      </w:tr>
      <w:tr w:rsidR="00567419" w:rsidRPr="00796216" w14:paraId="2961D791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F9583EF" w14:textId="65C542DB" w:rsidR="00567419" w:rsidRPr="008E1B31" w:rsidRDefault="00567419" w:rsidP="0056741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660B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5F337EC" w14:textId="56C91B77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17-nov-2025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EB5393F" w14:textId="7C2F8A48" w:rsidR="00567419" w:rsidRPr="008E1B31" w:rsidRDefault="00567419" w:rsidP="0062725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567419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10-may-2026</w:t>
            </w:r>
          </w:p>
        </w:tc>
      </w:tr>
      <w:tr w:rsidR="00970B6E" w:rsidRPr="00796216" w14:paraId="4E7C50FF" w14:textId="77777777" w:rsidTr="00721D84">
        <w:trPr>
          <w:trHeight w:val="23"/>
        </w:trPr>
        <w:tc>
          <w:tcPr>
            <w:tcW w:w="9361" w:type="dxa"/>
            <w:gridSpan w:val="3"/>
            <w:shd w:val="clear" w:color="auto" w:fill="164284"/>
            <w:noWrap/>
            <w:vAlign w:val="center"/>
            <w:hideMark/>
          </w:tcPr>
          <w:p w14:paraId="066AE914" w14:textId="539E634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ESPECIALIZACIONES MÉDICAS CUARTA </w:t>
            </w: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 xml:space="preserve">FASE </w:t>
            </w:r>
            <w:r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QE4</w:t>
            </w:r>
          </w:p>
        </w:tc>
      </w:tr>
      <w:tr w:rsidR="00970B6E" w:rsidRPr="00796216" w14:paraId="45583126" w14:textId="77777777" w:rsidTr="00930A62">
        <w:trPr>
          <w:trHeight w:val="23"/>
        </w:trPr>
        <w:tc>
          <w:tcPr>
            <w:tcW w:w="5675" w:type="dxa"/>
            <w:shd w:val="clear" w:color="auto" w:fill="00A0DD"/>
            <w:noWrap/>
            <w:vAlign w:val="center"/>
            <w:hideMark/>
          </w:tcPr>
          <w:p w14:paraId="46725571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ACTIVIDAD</w:t>
            </w:r>
          </w:p>
        </w:tc>
        <w:tc>
          <w:tcPr>
            <w:tcW w:w="1701" w:type="dxa"/>
            <w:shd w:val="clear" w:color="auto" w:fill="00A0DD"/>
            <w:noWrap/>
            <w:vAlign w:val="center"/>
            <w:hideMark/>
          </w:tcPr>
          <w:p w14:paraId="2B449D61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INICIO</w:t>
            </w:r>
          </w:p>
        </w:tc>
        <w:tc>
          <w:tcPr>
            <w:tcW w:w="1985" w:type="dxa"/>
            <w:shd w:val="clear" w:color="auto" w:fill="00A0DD"/>
            <w:noWrap/>
            <w:vAlign w:val="center"/>
            <w:hideMark/>
          </w:tcPr>
          <w:p w14:paraId="0256571A" w14:textId="77777777" w:rsidR="00970B6E" w:rsidRPr="001F76BC" w:rsidRDefault="00970B6E" w:rsidP="00970B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</w:pPr>
            <w:r w:rsidRPr="001F76B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14"/>
                <w:szCs w:val="14"/>
                <w:lang w:eastAsia="es-EC"/>
              </w:rPr>
              <w:t>FECHA FIN</w:t>
            </w:r>
          </w:p>
        </w:tc>
      </w:tr>
      <w:tr w:rsidR="00617A8F" w:rsidRPr="00796216" w14:paraId="4F1DF208" w14:textId="77777777" w:rsidTr="00227B96">
        <w:trPr>
          <w:trHeight w:val="23"/>
        </w:trPr>
        <w:tc>
          <w:tcPr>
            <w:tcW w:w="5675" w:type="dxa"/>
            <w:shd w:val="clear" w:color="auto" w:fill="auto"/>
          </w:tcPr>
          <w:p w14:paraId="478F8993" w14:textId="091C4466" w:rsidR="00617A8F" w:rsidRPr="008E1B31" w:rsidRDefault="00617A8F" w:rsidP="00617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Matrículas ordinarias - Toma de Créditos y Generación de </w:t>
            </w:r>
            <w:proofErr w:type="spellStart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Prefacturas</w:t>
            </w:r>
            <w:proofErr w:type="spellEnd"/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 a estudiantes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89D9994" w14:textId="7C99FE43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11-dic-2025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119A00E" w14:textId="3ABC5BEF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17-dic-2025</w:t>
            </w:r>
          </w:p>
        </w:tc>
      </w:tr>
      <w:tr w:rsidR="00617A8F" w:rsidRPr="00796216" w14:paraId="0FEC4922" w14:textId="77777777" w:rsidTr="00227B96">
        <w:trPr>
          <w:trHeight w:val="23"/>
        </w:trPr>
        <w:tc>
          <w:tcPr>
            <w:tcW w:w="5675" w:type="dxa"/>
            <w:shd w:val="clear" w:color="auto" w:fill="auto"/>
          </w:tcPr>
          <w:p w14:paraId="304473AB" w14:textId="1C78C19E" w:rsidR="00617A8F" w:rsidRPr="008E1B31" w:rsidRDefault="00617A8F" w:rsidP="00617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ordinarias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D163C17" w14:textId="671FA295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11-dic-2025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90C1771" w14:textId="43AD2843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28-dic-2025</w:t>
            </w:r>
          </w:p>
        </w:tc>
      </w:tr>
      <w:tr w:rsidR="00617A8F" w:rsidRPr="00796216" w14:paraId="0641BB2F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67E31377" w14:textId="5FA88597" w:rsidR="00617A8F" w:rsidRPr="008E1B31" w:rsidRDefault="00617A8F" w:rsidP="00617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extraordinaria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D6EB997" w14:textId="0F20B48F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7-ene-2026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BD284E8" w14:textId="74BB942F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13-ene-2026</w:t>
            </w:r>
          </w:p>
        </w:tc>
      </w:tr>
      <w:tr w:rsidR="00617A8F" w:rsidRPr="00796216" w14:paraId="5AA0092A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5089F750" w14:textId="5F19DEBA" w:rsidR="00617A8F" w:rsidRPr="008E1B31" w:rsidRDefault="00617A8F" w:rsidP="00617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 xml:space="preserve">Recaudación Matrículas extraordinarias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7E18E87" w14:textId="5B30BECA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7-ene-2026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325C26A" w14:textId="781444FD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18-ene-2026</w:t>
            </w:r>
          </w:p>
        </w:tc>
      </w:tr>
      <w:tr w:rsidR="00617A8F" w:rsidRPr="00796216" w14:paraId="23CEBA5E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4DB297EF" w14:textId="7E825C7C" w:rsidR="00617A8F" w:rsidRPr="008E1B31" w:rsidRDefault="00617A8F" w:rsidP="00617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Matrícula especial vía administrativa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77B8656" w14:textId="3CA7968C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19-ene-2026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8DD7B44" w14:textId="04473D6C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21-ene-2026</w:t>
            </w:r>
          </w:p>
        </w:tc>
      </w:tr>
      <w:tr w:rsidR="00617A8F" w:rsidRPr="00796216" w14:paraId="554E423F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16AB0C77" w14:textId="6A22F5DC" w:rsidR="00617A8F" w:rsidRPr="008E1B31" w:rsidRDefault="00617A8F" w:rsidP="00617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70B6E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Recaudación Matrículas especiales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B09F916" w14:textId="3C0C136E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19-ene-2026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8A5A241" w14:textId="36522978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25-ene-2026</w:t>
            </w:r>
          </w:p>
        </w:tc>
      </w:tr>
      <w:tr w:rsidR="00617A8F" w:rsidRPr="00796216" w14:paraId="1A566F3F" w14:textId="77777777" w:rsidTr="00930A62">
        <w:trPr>
          <w:trHeight w:val="23"/>
        </w:trPr>
        <w:tc>
          <w:tcPr>
            <w:tcW w:w="5675" w:type="dxa"/>
            <w:shd w:val="clear" w:color="auto" w:fill="auto"/>
            <w:vAlign w:val="center"/>
          </w:tcPr>
          <w:p w14:paraId="04342D4B" w14:textId="5A3ED9A7" w:rsidR="00617A8F" w:rsidRPr="008E1B31" w:rsidRDefault="00617A8F" w:rsidP="00617A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9660B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Clases Periodo Académico Ordinario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0BA3723" w14:textId="510E66AD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22-dic-2025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2E22FF3" w14:textId="3085E506" w:rsidR="00617A8F" w:rsidRPr="008E1B31" w:rsidRDefault="00617A8F" w:rsidP="00617A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</w:pPr>
            <w:r w:rsidRPr="00617A8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EC"/>
              </w:rPr>
              <w:t>14-jun-2026</w:t>
            </w:r>
          </w:p>
        </w:tc>
      </w:tr>
    </w:tbl>
    <w:p w14:paraId="2E0E5ACC" w14:textId="77BE10C2" w:rsidR="00910369" w:rsidRDefault="00910369" w:rsidP="00935A73"/>
    <w:sectPr w:rsidR="00910369" w:rsidSect="0073525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pgSz w:w="11900" w:h="16840" w:code="9"/>
      <w:pgMar w:top="1417" w:right="1701" w:bottom="1417" w:left="1701" w:header="227" w:footer="15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BFAF49" w14:textId="77777777" w:rsidR="008F209A" w:rsidRDefault="008F209A" w:rsidP="00DD5689">
      <w:r>
        <w:separator/>
      </w:r>
    </w:p>
  </w:endnote>
  <w:endnote w:type="continuationSeparator" w:id="0">
    <w:p w14:paraId="7BA2BB4C" w14:textId="77777777" w:rsidR="008F209A" w:rsidRDefault="008F209A" w:rsidP="00DD5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 Neue Regular">
    <w:altName w:val="Calibri"/>
    <w:panose1 w:val="00000000000000000000"/>
    <w:charset w:val="00"/>
    <w:family w:val="auto"/>
    <w:notTrueType/>
    <w:pitch w:val="variable"/>
    <w:sig w:usb0="A00002EF" w:usb1="0000207B" w:usb2="00000000" w:usb3="00000000" w:csb0="000000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-1598548849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66BD08D0" w14:textId="37479644" w:rsidR="00772167" w:rsidRDefault="00772167" w:rsidP="007F4A2F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sdt>
    <w:sdtPr>
      <w:rPr>
        <w:rStyle w:val="Nmerodepgina"/>
      </w:rPr>
      <w:id w:val="1563063343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0C0C84DA" w14:textId="63A43BC3" w:rsidR="001827AD" w:rsidRDefault="001827AD" w:rsidP="00772167">
        <w:pPr>
          <w:pStyle w:val="Piedepgina"/>
          <w:framePr w:wrap="none" w:vAnchor="text" w:hAnchor="margin" w:xAlign="center" w:y="1"/>
          <w:ind w:right="360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742DC225" w14:textId="77777777" w:rsidR="001827AD" w:rsidRDefault="001827A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E4CEC" w14:textId="31F1EA27" w:rsidR="00460A67" w:rsidRDefault="002D3D6D" w:rsidP="00772167">
    <w:pPr>
      <w:pStyle w:val="Piedepgina"/>
      <w:ind w:right="360"/>
    </w:pPr>
    <w:r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225B4CC" wp14:editId="0697F680">
              <wp:simplePos x="0" y="0"/>
              <wp:positionH relativeFrom="column">
                <wp:posOffset>-72390</wp:posOffset>
              </wp:positionH>
              <wp:positionV relativeFrom="paragraph">
                <wp:posOffset>197485</wp:posOffset>
              </wp:positionV>
              <wp:extent cx="6858000" cy="0"/>
              <wp:effectExtent l="0" t="0" r="25400" b="25400"/>
              <wp:wrapNone/>
              <wp:docPr id="7" name="Conector rec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58000" cy="0"/>
                      </a:xfrm>
                      <a:prstGeom prst="line">
                        <a:avLst/>
                      </a:prstGeom>
                      <a:ln w="9525">
                        <a:solidFill>
                          <a:srgbClr val="4D4D4C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mo="http://schemas.microsoft.com/office/mac/office/2008/main" xmlns:mv="urn:schemas-microsoft-com:mac:vml" xmlns:oel="http://schemas.microsoft.com/office/2019/extlst">
          <w:pict>
            <v:line w14:anchorId="7B772CE6" id="Conector recto 7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7pt,15.55pt" to="534.3pt,15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" strokecolor="#4d4d4c">
              <v:stroke joinstyle="miter"/>
            </v:line>
          </w:pict>
        </mc:Fallback>
      </mc:AlternateContent>
    </w:r>
    <w:r w:rsidR="00034384"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CCFFC7E" wp14:editId="5B1016FF">
              <wp:simplePos x="0" y="0"/>
              <wp:positionH relativeFrom="column">
                <wp:posOffset>-762635</wp:posOffset>
              </wp:positionH>
              <wp:positionV relativeFrom="paragraph">
                <wp:posOffset>292100</wp:posOffset>
              </wp:positionV>
              <wp:extent cx="6020435" cy="8407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020435" cy="8407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4D171B" w14:textId="77777777" w:rsidR="00034384" w:rsidRDefault="00460A67" w:rsidP="00034384">
                          <w:pPr>
                            <w:spacing w:line="240" w:lineRule="auto"/>
                            <w:contextualSpacing/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</w:pP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Dirección:</w:t>
                          </w:r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 Avenida 12 de </w:t>
                          </w:r>
                          <w:proofErr w:type="gramStart"/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>Octubre</w:t>
                          </w:r>
                          <w:proofErr w:type="gramEnd"/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 1076 y Vicente Ramón Roca</w:t>
                          </w:r>
                        </w:p>
                        <w:p w14:paraId="64436793" w14:textId="5A7C3CAD" w:rsidR="00460A67" w:rsidRPr="00460A67" w:rsidRDefault="00460A67" w:rsidP="00034384">
                          <w:pPr>
                            <w:spacing w:line="240" w:lineRule="auto"/>
                            <w:contextualSpacing/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</w:pP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Código postal:</w:t>
                          </w:r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 170525 / </w:t>
                          </w: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Teléfono:</w:t>
                          </w:r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 (593-2) 299 1700 </w:t>
                          </w: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Ext</w:t>
                          </w:r>
                          <w:r w:rsidRPr="00460A67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 xml:space="preserve">. </w:t>
                          </w:r>
                          <w:r w:rsidR="00995C39">
                            <w:rPr>
                              <w:rFonts w:ascii="Montserrat" w:hAnsi="Montserrat"/>
                              <w:color w:val="4D4D4C"/>
                              <w:sz w:val="18"/>
                            </w:rPr>
                            <w:t>1532</w:t>
                          </w:r>
                        </w:p>
                        <w:p w14:paraId="08E96E30" w14:textId="77777777" w:rsidR="00460A67" w:rsidRPr="00460A67" w:rsidRDefault="00460A67" w:rsidP="00034384">
                          <w:pPr>
                            <w:spacing w:line="240" w:lineRule="auto"/>
                            <w:contextualSpacing/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</w:pPr>
                          <w:r w:rsidRPr="00460A67">
                            <w:rPr>
                              <w:rFonts w:ascii="Montserrat" w:hAnsi="Montserrat"/>
                              <w:b/>
                              <w:color w:val="4D4D4C"/>
                              <w:sz w:val="18"/>
                            </w:rPr>
                            <w:t>Quito - Ecuador / www.puce.edu.ec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CFFC7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-60.05pt;margin-top:23pt;width:474.05pt;height:66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" filled="f" stroked="f">
              <v:textbox>
                <w:txbxContent>
                  <w:p w14:paraId="5A4D171B" w14:textId="77777777" w:rsidR="00034384" w:rsidRDefault="00460A67" w:rsidP="00034384">
                    <w:pPr>
                      <w:spacing w:line="240" w:lineRule="auto"/>
                      <w:contextualSpacing/>
                      <w:rPr>
                        <w:rFonts w:ascii="Montserrat" w:hAnsi="Montserrat"/>
                        <w:color w:val="4D4D4C"/>
                        <w:sz w:val="18"/>
                      </w:rPr>
                    </w:pP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Dirección:</w:t>
                    </w:r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 Avenida 12 de Octubre 1076 y Vicente Ramón Roca</w:t>
                    </w:r>
                  </w:p>
                  <w:p w14:paraId="64436793" w14:textId="5A7C3CAD" w:rsidR="00460A67" w:rsidRPr="00460A67" w:rsidRDefault="00460A67" w:rsidP="00034384">
                    <w:pPr>
                      <w:spacing w:line="240" w:lineRule="auto"/>
                      <w:contextualSpacing/>
                      <w:rPr>
                        <w:rFonts w:ascii="Montserrat" w:hAnsi="Montserrat"/>
                        <w:color w:val="4D4D4C"/>
                        <w:sz w:val="18"/>
                      </w:rPr>
                    </w:pP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Código postal:</w:t>
                    </w:r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 170525 / </w:t>
                    </w: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Teléfono:</w:t>
                    </w:r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 (593-2) 299 1700 </w:t>
                    </w: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Ext</w:t>
                    </w:r>
                    <w:r w:rsidRPr="00460A67">
                      <w:rPr>
                        <w:rFonts w:ascii="Montserrat" w:hAnsi="Montserrat"/>
                        <w:color w:val="4D4D4C"/>
                        <w:sz w:val="18"/>
                      </w:rPr>
                      <w:t xml:space="preserve">. </w:t>
                    </w:r>
                    <w:r w:rsidR="00995C39">
                      <w:rPr>
                        <w:rFonts w:ascii="Montserrat" w:hAnsi="Montserrat"/>
                        <w:color w:val="4D4D4C"/>
                        <w:sz w:val="18"/>
                      </w:rPr>
                      <w:t>1532</w:t>
                    </w:r>
                  </w:p>
                  <w:p w14:paraId="08E96E30" w14:textId="77777777" w:rsidR="00460A67" w:rsidRPr="00460A67" w:rsidRDefault="00460A67" w:rsidP="00034384">
                    <w:pPr>
                      <w:spacing w:line="240" w:lineRule="auto"/>
                      <w:contextualSpacing/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</w:pPr>
                    <w:r w:rsidRPr="00460A67">
                      <w:rPr>
                        <w:rFonts w:ascii="Montserrat" w:hAnsi="Montserrat"/>
                        <w:b/>
                        <w:color w:val="4D4D4C"/>
                        <w:sz w:val="18"/>
                      </w:rPr>
                      <w:t>Quito - Ecuador / www.puce.edu.ec</w:t>
                    </w:r>
                  </w:p>
                </w:txbxContent>
              </v:textbox>
            </v:shape>
          </w:pict>
        </mc:Fallback>
      </mc:AlternateContent>
    </w:r>
    <w:r w:rsidR="009949DB">
      <w:rPr>
        <w:noProof/>
        <w:lang w:eastAsia="es-ES_tradnl"/>
      </w:rPr>
      <w:drawing>
        <wp:anchor distT="0" distB="0" distL="114300" distR="114300" simplePos="0" relativeHeight="251668480" behindDoc="0" locked="0" layoutInCell="1" allowOverlap="1" wp14:anchorId="1EBBDEEA" wp14:editId="28B0BA61">
          <wp:simplePos x="0" y="0"/>
          <wp:positionH relativeFrom="column">
            <wp:posOffset>5332095</wp:posOffset>
          </wp:positionH>
          <wp:positionV relativeFrom="paragraph">
            <wp:posOffset>330200</wp:posOffset>
          </wp:positionV>
          <wp:extent cx="708660" cy="692785"/>
          <wp:effectExtent l="0" t="0" r="2540" b="0"/>
          <wp:wrapNone/>
          <wp:docPr id="15" name="Imagen 15" descr="/Users/usuario/OneDrive - Pontificia Universidad Católica del Ecuador/BELEN-DCE/DCE/IMAGEN INSTITUCIONAL/MARCA/PUCE/FINAL/logos_imágenes/JESUITAS_CORTO_NEGR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/Users/usuario/OneDrive - Pontificia Universidad Católica del Ecuador/BELEN-DCE/DCE/IMAGEN INSTITUCIONAL/MARCA/PUCE/FINAL/logos_imágenes/JESUITAS_CORTO_NEGR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8660" cy="692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49DB">
      <w:rPr>
        <w:noProof/>
        <w:lang w:eastAsia="es-ES_tradnl"/>
      </w:rPr>
      <w:drawing>
        <wp:anchor distT="0" distB="0" distL="114300" distR="114300" simplePos="0" relativeHeight="251667456" behindDoc="0" locked="0" layoutInCell="1" allowOverlap="1" wp14:anchorId="1CC9F449" wp14:editId="37597738">
          <wp:simplePos x="0" y="0"/>
          <wp:positionH relativeFrom="column">
            <wp:posOffset>-690880</wp:posOffset>
          </wp:positionH>
          <wp:positionV relativeFrom="paragraph">
            <wp:posOffset>868680</wp:posOffset>
          </wp:positionV>
          <wp:extent cx="1372235" cy="154940"/>
          <wp:effectExtent l="0" t="0" r="0" b="0"/>
          <wp:wrapNone/>
          <wp:docPr id="16" name="Imagen 16" descr="/Users/usuario/OneDrive - Pontificia Universidad Católica del Ecuador/BELEN-DCE/DCE/IMAGEN INSTITUCIONAL/MARCA/PUCE/FINAL/logos_imágenes/REDES_GRI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/Users/usuario/OneDrive - Pontificia Universidad Católica del Ecuador/BELEN-DCE/DCE/IMAGEN INSTITUCIONAL/MARCA/PUCE/FINAL/logos_imágenes/REDES_GRIS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2235" cy="154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49DB"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9A09A68" wp14:editId="0D095388">
              <wp:simplePos x="0" y="0"/>
              <wp:positionH relativeFrom="column">
                <wp:posOffset>-683895</wp:posOffset>
              </wp:positionH>
              <wp:positionV relativeFrom="paragraph">
                <wp:posOffset>175260</wp:posOffset>
              </wp:positionV>
              <wp:extent cx="762000" cy="45085"/>
              <wp:effectExtent l="0" t="0" r="0" b="5715"/>
              <wp:wrapNone/>
              <wp:docPr id="10" name="Rectángulo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2000" cy="45085"/>
                      </a:xfrm>
                      <a:prstGeom prst="rect">
                        <a:avLst/>
                      </a:prstGeom>
                      <a:solidFill>
                        <a:srgbClr val="0099CB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 xmlns:oel="http://schemas.microsoft.com/office/2019/extlst">
          <w:pict>
            <v:rect w14:anchorId="4DEF66AD" id="Rectángulo 10" o:spid="_x0000_s1026" style="position:absolute;margin-left:-53.85pt;margin-top:13.8pt;width:60pt;height:3.5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" fillcolor="#0099cb" stroked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497A0" w14:textId="77777777" w:rsidR="008F209A" w:rsidRDefault="008F209A" w:rsidP="00DD5689">
      <w:r>
        <w:separator/>
      </w:r>
    </w:p>
  </w:footnote>
  <w:footnote w:type="continuationSeparator" w:id="0">
    <w:p w14:paraId="0DF81E37" w14:textId="77777777" w:rsidR="008F209A" w:rsidRDefault="008F209A" w:rsidP="00DD56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15196" w14:textId="1AE1A934" w:rsidR="004A1A30" w:rsidRDefault="00935A73">
    <w:pPr>
      <w:pStyle w:val="Encabezado"/>
    </w:pPr>
    <w:r>
      <w:rPr>
        <w:noProof/>
        <w:lang w:eastAsia="es-ES_tradnl"/>
      </w:rPr>
      <w:pict w14:anchorId="5E24DD9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1" type="#_x0000_t75" alt="" style="position:absolute;margin-left:0;margin-top:0;width:441.45pt;height:624.75pt;z-index:-2516449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APELERIA-PUCE-2022_fondo" gain="19661f" blacklevel="22938f"/>
          <w10:wrap anchorx="margin" anchory="margin"/>
        </v:shape>
      </w:pict>
    </w:r>
    <w:r>
      <w:rPr>
        <w:noProof/>
        <w:lang w:eastAsia="es-ES_tradnl"/>
      </w:rPr>
      <w:pict w14:anchorId="046785A1">
        <v:shape id="WordPictureWatermark1" o:spid="_x0000_s2050" type="#_x0000_t75" alt="" style="position:absolute;margin-left:0;margin-top:0;width:441.45pt;height:624.75pt;z-index:-2516459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APELERIA-PUCE-2022_fond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87BB4" w14:textId="3098E8EF" w:rsidR="00460A67" w:rsidRDefault="00735259">
    <w:pPr>
      <w:pStyle w:val="Encabezado"/>
    </w:pPr>
    <w:r>
      <w:rPr>
        <w:noProof/>
        <w:lang w:eastAsia="es-ES_tradnl"/>
      </w:rPr>
      <w:drawing>
        <wp:anchor distT="0" distB="0" distL="114300" distR="114300" simplePos="0" relativeHeight="251660288" behindDoc="0" locked="0" layoutInCell="1" allowOverlap="1" wp14:anchorId="565F87F4" wp14:editId="5AFDBE05">
          <wp:simplePos x="0" y="0"/>
          <wp:positionH relativeFrom="column">
            <wp:posOffset>-596576</wp:posOffset>
          </wp:positionH>
          <wp:positionV relativeFrom="paragraph">
            <wp:posOffset>141018</wp:posOffset>
          </wp:positionV>
          <wp:extent cx="2286000" cy="604386"/>
          <wp:effectExtent l="0" t="0" r="0" b="5715"/>
          <wp:wrapNone/>
          <wp:docPr id="13" name="Imagen 13" descr="/Users/usuario/OneDrive - Pontificia Universidad Católica del Ecuador/BELEN-DCE/DCE/IMAGEN INSTITUCIONAL/MARCA/PUCE/FINAL/logos_imágenes/logo_sereis_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/Users/usuario/OneDrive - Pontificia Universidad Católica del Ecuador/BELEN-DCE/DCE/IMAGEN INSTITUCIONAL/MARCA/PUCE/FINAL/logos_imágenes/logo_sereis_color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95" b="8524"/>
                  <a:stretch/>
                </pic:blipFill>
                <pic:spPr bwMode="auto">
                  <a:xfrm>
                    <a:off x="0" y="0"/>
                    <a:ext cx="2286000" cy="60438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EFE750B" w14:textId="5A80349B" w:rsidR="00460A67" w:rsidRDefault="00460A67">
    <w:pPr>
      <w:pStyle w:val="Encabezado"/>
    </w:pPr>
  </w:p>
  <w:p w14:paraId="12DCF9DF" w14:textId="036F1141" w:rsidR="00460A67" w:rsidRDefault="00735259">
    <w:pPr>
      <w:pStyle w:val="Encabezado"/>
    </w:pPr>
    <w:r>
      <w:rPr>
        <w:noProof/>
        <w:lang w:eastAsia="es-ES_tradn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E113189" wp14:editId="0094E4AB">
              <wp:simplePos x="0" y="0"/>
              <wp:positionH relativeFrom="column">
                <wp:posOffset>3595382</wp:posOffset>
              </wp:positionH>
              <wp:positionV relativeFrom="paragraph">
                <wp:posOffset>9956</wp:posOffset>
              </wp:positionV>
              <wp:extent cx="2301096" cy="231140"/>
              <wp:effectExtent l="0" t="0" r="0" b="0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301096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A303370" w14:textId="0BF4B7A3" w:rsidR="00430843" w:rsidRPr="00077EC0" w:rsidRDefault="00430843" w:rsidP="00995C39">
                          <w:pPr>
                            <w:jc w:val="right"/>
                            <w:rPr>
                              <w:rFonts w:ascii="Uni Neue Regular" w:hAnsi="Uni Neue Regular"/>
                              <w:color w:val="4D4D4C"/>
                              <w:sz w:val="18"/>
                            </w:rPr>
                          </w:pPr>
                          <w:r>
                            <w:rPr>
                              <w:rFonts w:ascii="Uni Neue Regular" w:hAnsi="Uni Neue Regular"/>
                              <w:color w:val="4D4D4C"/>
                              <w:sz w:val="18"/>
                            </w:rPr>
                            <w:t xml:space="preserve">DIRECCIÓN </w:t>
                          </w:r>
                          <w:r w:rsidR="00735259">
                            <w:rPr>
                              <w:rFonts w:ascii="Uni Neue Regular" w:hAnsi="Uni Neue Regular"/>
                              <w:color w:val="4D4D4C"/>
                              <w:sz w:val="18"/>
                            </w:rPr>
                            <w:t>DE DOCENCIA Y ESTUDIANTES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113189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283.1pt;margin-top:.8pt;width:181.2pt;height:18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" filled="f" stroked="f">
              <v:textbox>
                <w:txbxContent>
                  <w:p w14:paraId="2A303370" w14:textId="0BF4B7A3" w:rsidR="00430843" w:rsidRPr="00077EC0" w:rsidRDefault="00430843" w:rsidP="00995C39">
                    <w:pPr>
                      <w:jc w:val="right"/>
                      <w:rPr>
                        <w:rFonts w:ascii="Uni Neue Regular" w:hAnsi="Uni Neue Regular"/>
                        <w:color w:val="4D4D4C"/>
                        <w:sz w:val="18"/>
                      </w:rPr>
                    </w:pPr>
                    <w:r>
                      <w:rPr>
                        <w:rFonts w:ascii="Uni Neue Regular" w:hAnsi="Uni Neue Regular"/>
                        <w:color w:val="4D4D4C"/>
                        <w:sz w:val="18"/>
                      </w:rPr>
                      <w:t xml:space="preserve">DIRECCIÓN </w:t>
                    </w:r>
                    <w:r w:rsidR="00735259">
                      <w:rPr>
                        <w:rFonts w:ascii="Uni Neue Regular" w:hAnsi="Uni Neue Regular"/>
                        <w:color w:val="4D4D4C"/>
                        <w:sz w:val="18"/>
                      </w:rPr>
                      <w:t>DE DOCENCIA Y ESTUDIANTES</w:t>
                    </w:r>
                  </w:p>
                </w:txbxContent>
              </v:textbox>
            </v:shape>
          </w:pict>
        </mc:Fallback>
      </mc:AlternateContent>
    </w:r>
  </w:p>
  <w:p w14:paraId="426A8F71" w14:textId="0326A806" w:rsidR="00DD5689" w:rsidRDefault="00A75571">
    <w:pPr>
      <w:pStyle w:val="Encabezado"/>
    </w:pPr>
    <w:r>
      <w:rPr>
        <w:noProof/>
        <w:lang w:eastAsia="es-ES_tradnl"/>
      </w:rPr>
      <w:drawing>
        <wp:anchor distT="0" distB="0" distL="114300" distR="114300" simplePos="0" relativeHeight="251674624" behindDoc="1" locked="0" layoutInCell="1" allowOverlap="1" wp14:anchorId="4B621300" wp14:editId="3300F5BE">
          <wp:simplePos x="0" y="0"/>
          <wp:positionH relativeFrom="column">
            <wp:posOffset>3126105</wp:posOffset>
          </wp:positionH>
          <wp:positionV relativeFrom="paragraph">
            <wp:posOffset>661035</wp:posOffset>
          </wp:positionV>
          <wp:extent cx="3364800" cy="6616700"/>
          <wp:effectExtent l="0" t="0" r="0" b="0"/>
          <wp:wrapNone/>
          <wp:docPr id="14" name="Imagen 14" descr="PAPELERIA-PUCE-2022_fon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PELERIA-PUCE-2022_fondo.pn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2957" t="19062" r="-358" b="15167"/>
                  <a:stretch/>
                </pic:blipFill>
                <pic:spPr bwMode="auto">
                  <a:xfrm>
                    <a:off x="0" y="0"/>
                    <a:ext cx="3364800" cy="66167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882A2" w14:textId="475608C7" w:rsidR="004A1A30" w:rsidRDefault="00935A73">
    <w:pPr>
      <w:pStyle w:val="Encabezado"/>
    </w:pPr>
    <w:r>
      <w:rPr>
        <w:noProof/>
        <w:lang w:eastAsia="es-ES_tradnl"/>
      </w:rPr>
      <w:pict w14:anchorId="4A9B9E1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alt="" style="position:absolute;margin-left:0;margin-top:0;width:441.45pt;height:624.75pt;z-index:-25164390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PAPELERIA-PUCE-2022_fond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5689"/>
    <w:rsid w:val="000327DA"/>
    <w:rsid w:val="00034384"/>
    <w:rsid w:val="00054619"/>
    <w:rsid w:val="00077EC0"/>
    <w:rsid w:val="00094751"/>
    <w:rsid w:val="00094C39"/>
    <w:rsid w:val="000E1DC2"/>
    <w:rsid w:val="000F23B0"/>
    <w:rsid w:val="0012750A"/>
    <w:rsid w:val="001400DA"/>
    <w:rsid w:val="00150C38"/>
    <w:rsid w:val="001510C1"/>
    <w:rsid w:val="0016094A"/>
    <w:rsid w:val="00170272"/>
    <w:rsid w:val="0017233E"/>
    <w:rsid w:val="001827AD"/>
    <w:rsid w:val="001D2716"/>
    <w:rsid w:val="001E49A6"/>
    <w:rsid w:val="001F76BC"/>
    <w:rsid w:val="002474F1"/>
    <w:rsid w:val="00252822"/>
    <w:rsid w:val="002A441F"/>
    <w:rsid w:val="002D3D6D"/>
    <w:rsid w:val="002F5373"/>
    <w:rsid w:val="00323E91"/>
    <w:rsid w:val="00325AA7"/>
    <w:rsid w:val="0033357F"/>
    <w:rsid w:val="003508D9"/>
    <w:rsid w:val="003E72E4"/>
    <w:rsid w:val="00416669"/>
    <w:rsid w:val="0041719D"/>
    <w:rsid w:val="00430843"/>
    <w:rsid w:val="00435FF3"/>
    <w:rsid w:val="00437757"/>
    <w:rsid w:val="00450C68"/>
    <w:rsid w:val="00453CD8"/>
    <w:rsid w:val="00460A67"/>
    <w:rsid w:val="00480CEC"/>
    <w:rsid w:val="004A1A30"/>
    <w:rsid w:val="004B38D9"/>
    <w:rsid w:val="004C6DC6"/>
    <w:rsid w:val="004D74CF"/>
    <w:rsid w:val="004E0098"/>
    <w:rsid w:val="005056C0"/>
    <w:rsid w:val="00540FE5"/>
    <w:rsid w:val="00542DEE"/>
    <w:rsid w:val="00552785"/>
    <w:rsid w:val="005607CF"/>
    <w:rsid w:val="00562925"/>
    <w:rsid w:val="00567419"/>
    <w:rsid w:val="0058380B"/>
    <w:rsid w:val="0058724C"/>
    <w:rsid w:val="005B71C0"/>
    <w:rsid w:val="005C61D9"/>
    <w:rsid w:val="0061026C"/>
    <w:rsid w:val="00617A8F"/>
    <w:rsid w:val="0062725B"/>
    <w:rsid w:val="006377CC"/>
    <w:rsid w:val="0065388B"/>
    <w:rsid w:val="00661A46"/>
    <w:rsid w:val="006723EF"/>
    <w:rsid w:val="00673DAF"/>
    <w:rsid w:val="00675315"/>
    <w:rsid w:val="0069073B"/>
    <w:rsid w:val="006A1287"/>
    <w:rsid w:val="006B58F1"/>
    <w:rsid w:val="006C556E"/>
    <w:rsid w:val="007115A1"/>
    <w:rsid w:val="007135DD"/>
    <w:rsid w:val="007142AC"/>
    <w:rsid w:val="00721D84"/>
    <w:rsid w:val="00735259"/>
    <w:rsid w:val="00745939"/>
    <w:rsid w:val="00753E64"/>
    <w:rsid w:val="00767A13"/>
    <w:rsid w:val="00772167"/>
    <w:rsid w:val="007B5DC6"/>
    <w:rsid w:val="007B723E"/>
    <w:rsid w:val="007C3190"/>
    <w:rsid w:val="0084110C"/>
    <w:rsid w:val="00850298"/>
    <w:rsid w:val="00891EA1"/>
    <w:rsid w:val="008B212C"/>
    <w:rsid w:val="008E1B31"/>
    <w:rsid w:val="008F209A"/>
    <w:rsid w:val="008F737C"/>
    <w:rsid w:val="00910369"/>
    <w:rsid w:val="009175AB"/>
    <w:rsid w:val="00926880"/>
    <w:rsid w:val="009274D3"/>
    <w:rsid w:val="00930A62"/>
    <w:rsid w:val="00935A73"/>
    <w:rsid w:val="009660B4"/>
    <w:rsid w:val="00970B6E"/>
    <w:rsid w:val="0097516B"/>
    <w:rsid w:val="00976B27"/>
    <w:rsid w:val="00992BAF"/>
    <w:rsid w:val="009949DB"/>
    <w:rsid w:val="00995C39"/>
    <w:rsid w:val="0099611E"/>
    <w:rsid w:val="009D2ED0"/>
    <w:rsid w:val="009D4FB1"/>
    <w:rsid w:val="009E05AC"/>
    <w:rsid w:val="009F78CF"/>
    <w:rsid w:val="00A032BE"/>
    <w:rsid w:val="00A24CC3"/>
    <w:rsid w:val="00A622E8"/>
    <w:rsid w:val="00A66CCA"/>
    <w:rsid w:val="00A75571"/>
    <w:rsid w:val="00A7643B"/>
    <w:rsid w:val="00A80C39"/>
    <w:rsid w:val="00A91706"/>
    <w:rsid w:val="00A97CC8"/>
    <w:rsid w:val="00AA5FC1"/>
    <w:rsid w:val="00AB6CAA"/>
    <w:rsid w:val="00B12DB9"/>
    <w:rsid w:val="00B24660"/>
    <w:rsid w:val="00B3311A"/>
    <w:rsid w:val="00B57F7D"/>
    <w:rsid w:val="00B719A3"/>
    <w:rsid w:val="00BA2737"/>
    <w:rsid w:val="00BA704D"/>
    <w:rsid w:val="00BF2F93"/>
    <w:rsid w:val="00C010D8"/>
    <w:rsid w:val="00C12D1A"/>
    <w:rsid w:val="00C3283A"/>
    <w:rsid w:val="00C340C3"/>
    <w:rsid w:val="00C57525"/>
    <w:rsid w:val="00C66E29"/>
    <w:rsid w:val="00C767C5"/>
    <w:rsid w:val="00C81613"/>
    <w:rsid w:val="00C837CD"/>
    <w:rsid w:val="00C905FE"/>
    <w:rsid w:val="00C94397"/>
    <w:rsid w:val="00CB047A"/>
    <w:rsid w:val="00CF2290"/>
    <w:rsid w:val="00D14C10"/>
    <w:rsid w:val="00D16D72"/>
    <w:rsid w:val="00D350C9"/>
    <w:rsid w:val="00D8694F"/>
    <w:rsid w:val="00DA4DE2"/>
    <w:rsid w:val="00DD5689"/>
    <w:rsid w:val="00E0326A"/>
    <w:rsid w:val="00E166CF"/>
    <w:rsid w:val="00E40F0A"/>
    <w:rsid w:val="00E82173"/>
    <w:rsid w:val="00E97E78"/>
    <w:rsid w:val="00EB50C2"/>
    <w:rsid w:val="00F11814"/>
    <w:rsid w:val="00F14FB9"/>
    <w:rsid w:val="00F25FDD"/>
    <w:rsid w:val="00F4646B"/>
    <w:rsid w:val="00F65488"/>
    <w:rsid w:val="00F82D20"/>
    <w:rsid w:val="00F950D7"/>
    <w:rsid w:val="00FB288A"/>
    <w:rsid w:val="00FC0B8F"/>
    <w:rsid w:val="00FC6084"/>
    <w:rsid w:val="00FE4A59"/>
    <w:rsid w:val="00FF2CE0"/>
    <w:rsid w:val="0D84C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5D168AB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995C39"/>
    <w:pPr>
      <w:spacing w:after="160" w:line="259" w:lineRule="auto"/>
    </w:pPr>
    <w:rPr>
      <w:sz w:val="22"/>
      <w:szCs w:val="22"/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5689"/>
    <w:pPr>
      <w:tabs>
        <w:tab w:val="center" w:pos="4252"/>
        <w:tab w:val="right" w:pos="8504"/>
      </w:tabs>
      <w:spacing w:after="0" w:line="240" w:lineRule="auto"/>
    </w:pPr>
    <w:rPr>
      <w:sz w:val="24"/>
      <w:szCs w:val="24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DD5689"/>
  </w:style>
  <w:style w:type="paragraph" w:styleId="Piedepgina">
    <w:name w:val="footer"/>
    <w:basedOn w:val="Normal"/>
    <w:link w:val="PiedepginaCar"/>
    <w:uiPriority w:val="99"/>
    <w:unhideWhenUsed/>
    <w:rsid w:val="00DD5689"/>
    <w:pPr>
      <w:tabs>
        <w:tab w:val="center" w:pos="4252"/>
        <w:tab w:val="right" w:pos="8504"/>
      </w:tabs>
      <w:spacing w:after="0" w:line="240" w:lineRule="auto"/>
    </w:pPr>
    <w:rPr>
      <w:sz w:val="24"/>
      <w:szCs w:val="24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D5689"/>
  </w:style>
  <w:style w:type="character" w:styleId="Nmerodepgina">
    <w:name w:val="page number"/>
    <w:basedOn w:val="Fuentedeprrafopredeter"/>
    <w:uiPriority w:val="99"/>
    <w:semiHidden/>
    <w:unhideWhenUsed/>
    <w:rsid w:val="001827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25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3</Pages>
  <Words>1480</Words>
  <Characters>8145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BUCHELI MARTINEZ MICHELLE LORENA</cp:lastModifiedBy>
  <cp:revision>134</cp:revision>
  <cp:lastPrinted>2022-06-22T16:29:00Z</cp:lastPrinted>
  <dcterms:created xsi:type="dcterms:W3CDTF">2024-02-20T14:26:00Z</dcterms:created>
  <dcterms:modified xsi:type="dcterms:W3CDTF">2025-01-16T20:17:00Z</dcterms:modified>
</cp:coreProperties>
</file>